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89C" w:rsidRPr="00776967" w:rsidRDefault="0089089C" w:rsidP="0089089C">
      <w:pPr>
        <w:spacing w:afterLines="100" w:after="24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76967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2B62BB">
        <w:rPr>
          <w:rFonts w:ascii="TH SarabunPSK" w:hAnsi="TH SarabunPSK" w:cs="TH SarabunPSK" w:hint="cs"/>
          <w:b/>
          <w:bCs/>
          <w:sz w:val="36"/>
          <w:szCs w:val="36"/>
          <w:cs/>
        </w:rPr>
        <w:t>และ</w:t>
      </w:r>
      <w:bookmarkStart w:id="0" w:name="_GoBack"/>
      <w:bookmarkEnd w:id="0"/>
      <w:r w:rsidRPr="00776967">
        <w:rPr>
          <w:rFonts w:ascii="TH SarabunPSK" w:hAnsi="TH SarabunPSK" w:cs="TH SarabunPSK"/>
          <w:b/>
          <w:bCs/>
          <w:sz w:val="36"/>
          <w:szCs w:val="36"/>
          <w:cs/>
        </w:rPr>
        <w:t>แนวการ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ฝึกอบรม วิจัย </w:t>
      </w:r>
    </w:p>
    <w:p w:rsidR="0089089C" w:rsidRPr="00086AE7" w:rsidRDefault="0089089C" w:rsidP="0089089C">
      <w:pPr>
        <w:pStyle w:val="ListParagraph"/>
        <w:numPr>
          <w:ilvl w:val="0"/>
          <w:numId w:val="1"/>
        </w:numPr>
        <w:spacing w:afterLines="100" w:after="240"/>
        <w:ind w:left="426"/>
        <w:rPr>
          <w:rFonts w:ascii="TH SarabunPSK" w:hAnsi="TH SarabunPSK" w:cs="TH SarabunPSK"/>
          <w:b/>
          <w:bCs/>
          <w:sz w:val="32"/>
          <w:szCs w:val="32"/>
        </w:rPr>
      </w:pPr>
      <w:r w:rsidRPr="00086AE7">
        <w:rPr>
          <w:rFonts w:ascii="TH SarabunPSK" w:hAnsi="TH SarabunPSK" w:cs="TH SarabunPSK"/>
          <w:b/>
          <w:bCs/>
          <w:sz w:val="32"/>
          <w:szCs w:val="32"/>
          <w:cs/>
        </w:rPr>
        <w:t>ประวัติส่วนตัว</w:t>
      </w:r>
    </w:p>
    <w:p w:rsidR="0089089C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 w:hint="cs"/>
          <w:sz w:val="32"/>
          <w:szCs w:val="32"/>
        </w:rPr>
      </w:pPr>
      <w:r w:rsidRPr="00086AE7">
        <w:rPr>
          <w:rFonts w:ascii="TH SarabunPSK" w:hAnsi="TH SarabunPSK" w:cs="TH SarabunPSK"/>
          <w:sz w:val="32"/>
          <w:szCs w:val="32"/>
        </w:rPr>
        <w:t xml:space="preserve">1.1 </w:t>
      </w:r>
      <w:r>
        <w:rPr>
          <w:rFonts w:ascii="TH SarabunPSK" w:hAnsi="TH SarabunPSK" w:cs="TH SarabunPSK"/>
          <w:sz w:val="32"/>
          <w:szCs w:val="32"/>
          <w:cs/>
        </w:rPr>
        <w:t>ชื่อภาษาไทย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6AE7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1.2 </w:t>
      </w:r>
      <w:r>
        <w:rPr>
          <w:rFonts w:ascii="TH SarabunPSK" w:hAnsi="TH SarabunPSK" w:cs="TH SarabunPSK"/>
          <w:sz w:val="32"/>
          <w:szCs w:val="32"/>
          <w:cs/>
        </w:rPr>
        <w:t>ตำ</w:t>
      </w:r>
      <w:r w:rsidRPr="00776967"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086AE7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6967">
        <w:rPr>
          <w:rFonts w:ascii="TH SarabunPSK" w:hAnsi="TH SarabunPSK" w:cs="TH SarabunPSK"/>
          <w:sz w:val="32"/>
          <w:szCs w:val="32"/>
          <w:cs/>
        </w:rPr>
        <w:t>กอง/ฝ่าย/ภาควิชา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696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76967">
        <w:rPr>
          <w:rFonts w:ascii="TH SarabunPSK" w:hAnsi="TH SarabunPSK" w:cs="TH SarabunPSK"/>
          <w:sz w:val="32"/>
          <w:szCs w:val="32"/>
          <w:cs/>
        </w:rPr>
        <w:t>คณะ/สานัก/สถาบัน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หมายเลขโทรศัพท์ที่ทำงาน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89089C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ทรศัพท์มือถือ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086AE7">
        <w:rPr>
          <w:rFonts w:ascii="TH SarabunPSK" w:hAnsi="TH SarabunPSK" w:cs="TH SarabunPSK"/>
          <w:sz w:val="32"/>
          <w:szCs w:val="32"/>
        </w:rPr>
        <w:t>e-mail</w:t>
      </w:r>
      <w:proofErr w:type="gramEnd"/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89089C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วั</w:t>
      </w:r>
      <w:r w:rsidRPr="00086AE7">
        <w:rPr>
          <w:rFonts w:ascii="TH SarabunPSK" w:hAnsi="TH SarabunPSK" w:cs="TH SarabunPSK"/>
          <w:sz w:val="32"/>
          <w:szCs w:val="32"/>
          <w:cs/>
        </w:rPr>
        <w:t>น เดือน ปี 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อายุ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ปี</w:t>
      </w:r>
    </w:p>
    <w:p w:rsidR="0089089C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1.4</w:t>
      </w:r>
      <w:r w:rsidRPr="00086AE7">
        <w:rPr>
          <w:rFonts w:ascii="TH SarabunPSK" w:hAnsi="TH SarabunPSK" w:cs="TH SarabunPSK"/>
          <w:sz w:val="32"/>
          <w:szCs w:val="32"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 xml:space="preserve">เคยไป </w:t>
      </w:r>
      <w:sdt>
        <w:sdtPr>
          <w:rPr>
            <w:rFonts w:hint="cs"/>
            <w:sz w:val="36"/>
            <w:szCs w:val="24"/>
          </w:rPr>
          <w:id w:val="1859378745"/>
          <w:placeholder>
            <w:docPart w:val="9EF066923578466EBF55DF774F378F96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1466420829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086AE7">
        <w:rPr>
          <w:rFonts w:ascii="TH SarabunPSK" w:hAnsi="TH SarabunPSK" w:cs="TH SarabunPSK"/>
          <w:sz w:val="32"/>
          <w:szCs w:val="32"/>
          <w:cs/>
        </w:rPr>
        <w:t xml:space="preserve"> ศึกษา </w:t>
      </w:r>
      <w:sdt>
        <w:sdtPr>
          <w:rPr>
            <w:rFonts w:hint="cs"/>
            <w:sz w:val="36"/>
            <w:szCs w:val="24"/>
          </w:rPr>
          <w:id w:val="1232503810"/>
          <w:placeholder>
            <w:docPart w:val="43C88C6FF39D42C1B1B9DFFB8593E009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1763134529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086AE7">
        <w:rPr>
          <w:rFonts w:ascii="TH SarabunPSK" w:hAnsi="TH SarabunPSK" w:cs="TH SarabunPSK"/>
          <w:sz w:val="32"/>
          <w:szCs w:val="32"/>
          <w:cs/>
        </w:rPr>
        <w:t xml:space="preserve"> ฝึกอบรม </w:t>
      </w:r>
      <w:sdt>
        <w:sdtPr>
          <w:rPr>
            <w:rFonts w:hint="cs"/>
            <w:sz w:val="36"/>
            <w:szCs w:val="24"/>
          </w:rPr>
          <w:id w:val="1581330787"/>
          <w:placeholder>
            <w:docPart w:val="CEA7AD4A09DC442DB0F57AA841EB0F08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98098768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086AE7">
        <w:rPr>
          <w:rFonts w:ascii="TH SarabunPSK" w:hAnsi="TH SarabunPSK" w:cs="TH SarabunPSK"/>
          <w:sz w:val="32"/>
          <w:szCs w:val="32"/>
          <w:cs/>
        </w:rPr>
        <w:t xml:space="preserve"> วิจัย </w:t>
      </w:r>
      <w:sdt>
        <w:sdtPr>
          <w:rPr>
            <w:rFonts w:hint="cs"/>
            <w:sz w:val="36"/>
            <w:szCs w:val="24"/>
          </w:rPr>
          <w:id w:val="-1420477101"/>
          <w:placeholder>
            <w:docPart w:val="90E7599B01814FB4A56D7081290439DB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532340825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086AE7">
        <w:rPr>
          <w:rFonts w:ascii="TH SarabunPSK" w:hAnsi="TH SarabunPSK" w:cs="TH SarabunPSK"/>
          <w:sz w:val="32"/>
          <w:szCs w:val="32"/>
          <w:cs/>
        </w:rPr>
        <w:t xml:space="preserve"> ดูงาน ครั้งสุดท้าย ณ ประเทศ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..............มี</w:t>
      </w:r>
      <w:r w:rsidRPr="00086AE7">
        <w:rPr>
          <w:rFonts w:ascii="TH SarabunPSK" w:hAnsi="TH SarabunPSK" w:cs="TH SarabunPSK"/>
          <w:sz w:val="32"/>
          <w:szCs w:val="32"/>
          <w:cs/>
        </w:rPr>
        <w:t>กำหนด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 </w:t>
      </w:r>
      <w:r w:rsidRPr="00086AE7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086AE7">
        <w:rPr>
          <w:rFonts w:ascii="TH SarabunPSK" w:hAnsi="TH SarabunPSK" w:cs="TH SarabunPSK"/>
          <w:sz w:val="32"/>
          <w:szCs w:val="32"/>
          <w:cs/>
        </w:rPr>
        <w:t xml:space="preserve"> ถึงวันที่....................................................</w:t>
      </w:r>
    </w:p>
    <w:p w:rsidR="0089089C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32"/>
          <w:szCs w:val="32"/>
        </w:rPr>
      </w:pPr>
      <w:r w:rsidRPr="00086AE7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086AE7">
        <w:rPr>
          <w:rFonts w:ascii="TH SarabunPSK" w:hAnsi="TH SarabunPSK" w:cs="TH SarabunPSK"/>
          <w:sz w:val="32"/>
          <w:szCs w:val="32"/>
          <w:cs/>
        </w:rPr>
        <w:t xml:space="preserve">  ได้รับการจ้างเป็น </w:t>
      </w:r>
      <w:sdt>
        <w:sdtPr>
          <w:rPr>
            <w:rFonts w:hint="cs"/>
            <w:sz w:val="36"/>
            <w:szCs w:val="24"/>
          </w:rPr>
          <w:id w:val="-393354551"/>
          <w:placeholder>
            <w:docPart w:val="E9201FE64F784360B9EE597462BC3CB8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1243640714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086AE7">
        <w:rPr>
          <w:rFonts w:ascii="TH SarabunPSK" w:hAnsi="TH SarabunPSK" w:cs="TH SarabunPSK"/>
          <w:sz w:val="32"/>
          <w:szCs w:val="32"/>
          <w:cs/>
        </w:rPr>
        <w:t xml:space="preserve"> พนักงานมหาวิทยาลัย </w:t>
      </w:r>
      <w:sdt>
        <w:sdtPr>
          <w:rPr>
            <w:rFonts w:hint="cs"/>
            <w:sz w:val="36"/>
            <w:szCs w:val="24"/>
          </w:rPr>
          <w:id w:val="1776056932"/>
          <w:placeholder>
            <w:docPart w:val="3F888A8900914BEBA0A288A5ADE95621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1388798952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086AE7">
        <w:rPr>
          <w:rFonts w:ascii="TH SarabunPSK" w:hAnsi="TH SarabunPSK" w:cs="TH SarabunPSK"/>
          <w:sz w:val="32"/>
          <w:szCs w:val="32"/>
          <w:cs/>
        </w:rPr>
        <w:t xml:space="preserve"> พนักงานมหาวิทยาลัยเงินรายได้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89089C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32"/>
          <w:szCs w:val="32"/>
        </w:rPr>
      </w:pPr>
      <w:r w:rsidRPr="00086AE7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................................................... สังกัด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89089C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32"/>
          <w:szCs w:val="32"/>
        </w:rPr>
      </w:pPr>
      <w:r w:rsidRPr="00086AE7">
        <w:rPr>
          <w:rFonts w:ascii="TH SarabunPSK" w:hAnsi="TH SarabunPSK" w:cs="TH SarabunPSK"/>
          <w:sz w:val="32"/>
          <w:szCs w:val="32"/>
          <w:cs/>
        </w:rPr>
        <w:t xml:space="preserve">โดย </w:t>
      </w:r>
      <w:sdt>
        <w:sdtPr>
          <w:rPr>
            <w:rFonts w:hint="cs"/>
            <w:sz w:val="36"/>
            <w:szCs w:val="24"/>
          </w:rPr>
          <w:id w:val="-758910945"/>
          <w:placeholder>
            <w:docPart w:val="1DBEEA02293947C5B443BD13BB0D9DD1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1091593477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086AE7">
        <w:rPr>
          <w:rFonts w:ascii="TH SarabunPSK" w:hAnsi="TH SarabunPSK" w:cs="TH SarabunPSK"/>
          <w:sz w:val="32"/>
          <w:szCs w:val="32"/>
          <w:cs/>
        </w:rPr>
        <w:t xml:space="preserve"> เป็นนักเรียนทุนรัฐบาลมาบรรจุ </w:t>
      </w:r>
      <w:r w:rsidRPr="00086AE7">
        <w:rPr>
          <w:rFonts w:ascii="TH SarabunPSK" w:hAnsi="TH SarabunPSK" w:cs="TH SarabunPSK"/>
          <w:sz w:val="36"/>
          <w:szCs w:val="36"/>
          <w:cs/>
        </w:rPr>
        <w:t xml:space="preserve"> </w:t>
      </w:r>
      <w:sdt>
        <w:sdtPr>
          <w:rPr>
            <w:rFonts w:hint="cs"/>
            <w:sz w:val="36"/>
            <w:szCs w:val="24"/>
          </w:rPr>
          <w:id w:val="1496384744"/>
          <w:placeholder>
            <w:docPart w:val="4ADB497F4D614369BB1EF350F326CD29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2000991845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086AE7">
        <w:rPr>
          <w:rFonts w:ascii="TH SarabunPSK" w:hAnsi="TH SarabunPSK" w:cs="TH SarabunPSK"/>
          <w:sz w:val="32"/>
          <w:szCs w:val="32"/>
          <w:cs/>
        </w:rPr>
        <w:t xml:space="preserve"> มาปฏิบัติ</w:t>
      </w:r>
      <w:r>
        <w:rPr>
          <w:rFonts w:ascii="TH SarabunPSK" w:hAnsi="TH SarabunPSK" w:cs="TH SarabunPSK"/>
          <w:sz w:val="32"/>
          <w:szCs w:val="32"/>
          <w:cs/>
        </w:rPr>
        <w:t>งานเพื่อชดใช้</w:t>
      </w:r>
      <w:r w:rsidRPr="00086AE7">
        <w:rPr>
          <w:rFonts w:ascii="TH SarabunPSK" w:hAnsi="TH SarabunPSK" w:cs="TH SarabunPSK"/>
          <w:sz w:val="32"/>
          <w:szCs w:val="32"/>
          <w:cs/>
        </w:rPr>
        <w:t>ทุนต่อจากหน่วยงานอื่น</w:t>
      </w:r>
    </w:p>
    <w:p w:rsidR="0089089C" w:rsidRPr="00086AE7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32"/>
          <w:szCs w:val="32"/>
        </w:rPr>
      </w:pPr>
      <w:r w:rsidRPr="00086AE7">
        <w:rPr>
          <w:rFonts w:ascii="TH SarabunPSK" w:hAnsi="TH SarabunPSK" w:cs="TH SarabunPSK"/>
          <w:sz w:val="32"/>
          <w:szCs w:val="32"/>
          <w:cs/>
        </w:rPr>
        <w:t>บรรจุเป็นพนักงานจนถึงวันออกเดินทาง รวมเป็นเวลา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วัน</w:t>
      </w:r>
    </w:p>
    <w:p w:rsidR="0089089C" w:rsidRPr="00C962A7" w:rsidRDefault="0089089C" w:rsidP="0089089C">
      <w:pPr>
        <w:pStyle w:val="ListParagraph"/>
        <w:numPr>
          <w:ilvl w:val="0"/>
          <w:numId w:val="1"/>
        </w:numPr>
        <w:spacing w:afterLines="100" w:after="240"/>
        <w:ind w:left="426" w:hanging="426"/>
        <w:rPr>
          <w:rFonts w:ascii="TH SarabunPSK" w:hAnsi="TH SarabunPSK" w:cs="TH SarabunPSK"/>
          <w:sz w:val="32"/>
          <w:szCs w:val="32"/>
        </w:rPr>
      </w:pPr>
      <w:r w:rsidRPr="00C962A7">
        <w:rPr>
          <w:rFonts w:ascii="TH SarabunPSK" w:hAnsi="TH SarabunPSK" w:cs="TH SarabunPSK"/>
          <w:b/>
          <w:bCs/>
          <w:sz w:val="32"/>
          <w:szCs w:val="32"/>
          <w:cs/>
        </w:rPr>
        <w:t>โครงการหรือแนวการฝึกอบรม วิจัย</w:t>
      </w:r>
    </w:p>
    <w:p w:rsidR="0089089C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32"/>
          <w:szCs w:val="32"/>
          <w:u w:val="dotted"/>
        </w:rPr>
      </w:pPr>
      <w:r w:rsidRPr="00C962A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sdt>
        <w:sdtPr>
          <w:rPr>
            <w:rFonts w:hint="cs"/>
            <w:sz w:val="36"/>
            <w:szCs w:val="24"/>
          </w:rPr>
          <w:id w:val="547875520"/>
          <w:placeholder>
            <w:docPart w:val="7FB3D109B8394079B50BC09765C1259B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1038239510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C962A7">
        <w:rPr>
          <w:rFonts w:ascii="TH SarabunPSK" w:hAnsi="TH SarabunPSK" w:cs="TH SarabunPSK"/>
          <w:sz w:val="32"/>
          <w:szCs w:val="32"/>
          <w:cs/>
        </w:rPr>
        <w:t xml:space="preserve"> ฝึกอบรม : เนื้อหาวิชา/เรื่องที่จะฝึกอบรม</w:t>
      </w:r>
      <w:r w:rsidRPr="00C962A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......</w:t>
      </w:r>
      <w:r w:rsidRPr="008908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89089C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sz w:val="36"/>
            <w:szCs w:val="24"/>
          </w:rPr>
          <w:id w:val="1223092636"/>
          <w:placeholder>
            <w:docPart w:val="3CCDDEE4BE94455CBC9A5707E576E2C2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2025892556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086AE7">
        <w:rPr>
          <w:rFonts w:ascii="TH SarabunPSK" w:hAnsi="TH SarabunPSK" w:cs="TH SarabunPSK"/>
          <w:sz w:val="32"/>
          <w:szCs w:val="32"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วิจัย : เนื้อหาเรื่อง/หัวข้อ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89089C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28"/>
        </w:rPr>
      </w:pPr>
      <w:r w:rsidRPr="00086AE7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 w:hint="cs"/>
          <w:sz w:val="28"/>
          <w:cs/>
        </w:rPr>
        <w:t>โ</w:t>
      </w:r>
      <w:r w:rsidRPr="00750B87">
        <w:rPr>
          <w:rFonts w:ascii="TH SarabunPSK" w:hAnsi="TH SarabunPSK" w:cs="TH SarabunPSK"/>
          <w:sz w:val="28"/>
          <w:cs/>
        </w:rPr>
        <w:t>ดยมีรายละเอียดโครงการวิจัยแนบท้าย)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p w:rsidR="0089089C" w:rsidRPr="00C962A7" w:rsidRDefault="0089089C" w:rsidP="0089089C">
      <w:pPr>
        <w:pStyle w:val="ListParagraph"/>
        <w:spacing w:afterLines="100" w:after="240"/>
        <w:ind w:left="426"/>
        <w:rPr>
          <w:rFonts w:ascii="TH SarabunPSK" w:hAnsi="TH SarabunPSK" w:cs="TH SarabunPSK"/>
          <w:sz w:val="32"/>
          <w:szCs w:val="32"/>
        </w:rPr>
      </w:pPr>
      <w:r w:rsidRPr="00086AE7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</w:t>
      </w:r>
      <w:r w:rsidRPr="00086AE7">
        <w:rPr>
          <w:rFonts w:ascii="TH SarabunPSK" w:hAnsi="TH SarabunPSK" w:cs="TH SarabunPSK"/>
          <w:sz w:val="32"/>
          <w:szCs w:val="32"/>
          <w:cs/>
        </w:rPr>
        <w:t>ระเทศ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</w:t>
      </w:r>
      <w:r w:rsidRPr="00185A66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185A66">
        <w:rPr>
          <w:rFonts w:ascii="TH SarabunPSK" w:hAnsi="TH SarabunPSK" w:cs="TH SarabunPSK"/>
          <w:sz w:val="28"/>
          <w:cs/>
        </w:rPr>
        <w:t>(ชื่อสถานศึกษา ฝึกอบรม หรือวิจัย)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มีกำ</w:t>
      </w:r>
      <w:r w:rsidRPr="00086AE7">
        <w:rPr>
          <w:rFonts w:ascii="TH SarabunPSK" w:hAnsi="TH SarabunPSK" w:cs="TH SarabunPSK"/>
          <w:sz w:val="32"/>
          <w:szCs w:val="32"/>
          <w:cs/>
        </w:rPr>
        <w:t>หนด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ปี</w:t>
      </w:r>
      <w:r w:rsidRPr="00086AE7">
        <w:rPr>
          <w:rFonts w:ascii="TH SarabunPSK" w:hAnsi="TH SarabunPSK" w:cs="TH SarabunPSK"/>
          <w:sz w:val="32"/>
          <w:szCs w:val="32"/>
          <w:cs/>
        </w:rPr>
        <w:t>.......... 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..........วัน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Pr="00776967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............</w:t>
      </w:r>
      <w:r w:rsidRPr="00776967">
        <w:rPr>
          <w:rFonts w:ascii="TH SarabunPSK" w:hAnsi="TH SarabunPSK" w:cs="TH SarabunPSK"/>
          <w:sz w:val="32"/>
          <w:szCs w:val="32"/>
          <w:cs/>
        </w:rPr>
        <w:t>ถึงวันที่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</w:t>
      </w:r>
      <w:r>
        <w:rPr>
          <w:rFonts w:ascii="TH SarabunPSK" w:hAnsi="TH SarabunPSK" w:cs="TH SarabunPSK"/>
          <w:sz w:val="32"/>
          <w:szCs w:val="32"/>
          <w:cs/>
        </w:rPr>
        <w:t>กำ</w:t>
      </w:r>
      <w:r w:rsidRPr="00086AE7">
        <w:rPr>
          <w:rFonts w:ascii="TH SarabunPSK" w:hAnsi="TH SarabunPSK" w:cs="TH SarabunPSK"/>
          <w:sz w:val="32"/>
          <w:szCs w:val="32"/>
          <w:cs/>
        </w:rPr>
        <w:t>หนดออกเดินทางวันที่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962A7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Pr="00C962A7">
        <w:rPr>
          <w:rFonts w:ascii="TH SarabunPSK" w:hAnsi="TH SarabunPSK" w:cs="TH SarabunPSK"/>
          <w:sz w:val="32"/>
          <w:szCs w:val="32"/>
          <w:cs/>
        </w:rPr>
        <w:t>ทุน</w:t>
      </w:r>
      <w:r w:rsidRPr="00C962A7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C962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086AE7">
        <w:rPr>
          <w:rFonts w:ascii="TH SarabunPSK" w:hAnsi="TH SarabunPSK" w:cs="TH SarabunPSK"/>
          <w:sz w:val="32"/>
          <w:szCs w:val="32"/>
          <w:cs/>
        </w:rPr>
        <w:t>.......</w:t>
      </w:r>
    </w:p>
    <w:p w:rsidR="0089089C" w:rsidRDefault="0089089C" w:rsidP="0089089C">
      <w:pPr>
        <w:spacing w:afterLines="100" w:after="240"/>
        <w:contextualSpacing/>
        <w:rPr>
          <w:rFonts w:ascii="TH SarabunPSK" w:hAnsi="TH SarabunPSK" w:cs="TH SarabunPSK"/>
          <w:sz w:val="32"/>
          <w:szCs w:val="32"/>
        </w:rPr>
      </w:pPr>
    </w:p>
    <w:p w:rsidR="0089089C" w:rsidRPr="00086AE7" w:rsidRDefault="0089089C" w:rsidP="0089089C">
      <w:pPr>
        <w:spacing w:afterLines="100" w:after="240"/>
        <w:ind w:left="3600" w:firstLine="720"/>
        <w:contextualSpacing/>
        <w:rPr>
          <w:rFonts w:ascii="TH SarabunPSK" w:hAnsi="TH SarabunPSK" w:cs="TH SarabunPSK"/>
          <w:sz w:val="32"/>
          <w:szCs w:val="32"/>
        </w:rPr>
      </w:pPr>
      <w:r w:rsidRPr="00185A66">
        <w:rPr>
          <w:rFonts w:ascii="TH SarabunPSK" w:hAnsi="TH SarabunPSK" w:cs="TH SarabunPSK"/>
          <w:b/>
          <w:bCs/>
          <w:sz w:val="32"/>
          <w:szCs w:val="32"/>
          <w:cs/>
        </w:rPr>
        <w:t>ลงนาม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86AE7">
        <w:rPr>
          <w:rFonts w:ascii="TH SarabunPSK" w:hAnsi="TH SarabunPSK" w:cs="TH SarabunPSK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86AE7">
        <w:rPr>
          <w:rFonts w:ascii="TH SarabunPSK" w:hAnsi="TH SarabunPSK" w:cs="TH SarabunPSK"/>
          <w:sz w:val="32"/>
          <w:szCs w:val="32"/>
          <w:cs/>
        </w:rPr>
        <w:t>(ผู้ลา)</w:t>
      </w:r>
    </w:p>
    <w:p w:rsidR="0089089C" w:rsidRPr="00086AE7" w:rsidRDefault="0089089C" w:rsidP="0089089C">
      <w:pPr>
        <w:spacing w:afterLines="100" w:after="240"/>
        <w:ind w:left="4320" w:firstLine="720"/>
        <w:contextualSpacing/>
        <w:rPr>
          <w:rFonts w:ascii="TH SarabunPSK" w:hAnsi="TH SarabunPSK" w:cs="TH SarabunPSK"/>
          <w:sz w:val="32"/>
          <w:szCs w:val="32"/>
        </w:rPr>
      </w:pPr>
      <w:r w:rsidRPr="00086AE7">
        <w:rPr>
          <w:rFonts w:ascii="TH SarabunPSK" w:hAnsi="TH SarabunPSK" w:cs="TH SarabunPSK"/>
          <w:sz w:val="32"/>
          <w:szCs w:val="32"/>
        </w:rPr>
        <w:t>(......................................................)</w:t>
      </w:r>
    </w:p>
    <w:p w:rsidR="0089089C" w:rsidRPr="00086AE7" w:rsidRDefault="0089089C" w:rsidP="0089089C">
      <w:pPr>
        <w:spacing w:afterLines="100" w:after="240"/>
        <w:contextualSpacing/>
        <w:rPr>
          <w:rFonts w:ascii="TH SarabunPSK" w:hAnsi="TH SarabunPSK" w:cs="TH SarabunPSK"/>
          <w:sz w:val="32"/>
          <w:szCs w:val="32"/>
        </w:rPr>
      </w:pPr>
    </w:p>
    <w:p w:rsidR="0089089C" w:rsidRDefault="0089089C" w:rsidP="0089089C">
      <w:pPr>
        <w:spacing w:afterLines="100" w:after="240"/>
        <w:contextualSpacing/>
        <w:rPr>
          <w:rFonts w:ascii="TH SarabunPSK" w:hAnsi="TH SarabunPSK" w:cs="TH SarabunPSK"/>
          <w:sz w:val="32"/>
          <w:szCs w:val="32"/>
        </w:rPr>
      </w:pPr>
    </w:p>
    <w:p w:rsidR="00E54AAB" w:rsidRPr="00086AE7" w:rsidRDefault="00E54AAB" w:rsidP="0089089C">
      <w:pPr>
        <w:spacing w:afterLines="100" w:after="240"/>
        <w:contextualSpacing/>
        <w:rPr>
          <w:rFonts w:ascii="TH SarabunPSK" w:hAnsi="TH SarabunPSK" w:cs="TH SarabunPSK" w:hint="cs"/>
          <w:sz w:val="32"/>
          <w:szCs w:val="32"/>
        </w:rPr>
      </w:pPr>
    </w:p>
    <w:p w:rsidR="0089089C" w:rsidRDefault="0089089C" w:rsidP="0089089C">
      <w:pPr>
        <w:spacing w:afterLines="100" w:after="240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:rsidR="0089089C" w:rsidRPr="00332849" w:rsidRDefault="0089089C" w:rsidP="0089089C">
      <w:pPr>
        <w:spacing w:afterLines="100" w:after="24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89089C" w:rsidRDefault="0089089C" w:rsidP="0089089C">
      <w:pPr>
        <w:spacing w:afterLines="100" w:after="24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เหตุผลความจ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ำ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เป็</w:t>
      </w:r>
      <w:r w:rsidRPr="00776967">
        <w:rPr>
          <w:rFonts w:ascii="TH SarabunPSK" w:hAnsi="TH SarabunPSK" w:cs="TH SarabunPSK"/>
          <w:b/>
          <w:bCs/>
          <w:sz w:val="36"/>
          <w:szCs w:val="36"/>
          <w:cs/>
        </w:rPr>
        <w:t>นและโครงการหรือแผนงานที่จะกลับมา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ปฏิบัติงาน</w:t>
      </w:r>
    </w:p>
    <w:p w:rsidR="0089089C" w:rsidRDefault="0089089C" w:rsidP="0089089C">
      <w:pPr>
        <w:spacing w:afterLines="100" w:after="24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1. </w:t>
      </w:r>
      <w:r w:rsidRPr="00776967">
        <w:rPr>
          <w:rFonts w:ascii="TH SarabunPSK" w:hAnsi="TH SarabunPSK" w:cs="TH SarabunPSK"/>
          <w:b/>
          <w:bCs/>
          <w:sz w:val="32"/>
          <w:szCs w:val="32"/>
          <w:cs/>
        </w:rPr>
        <w:t>คำชี้แจงของส่วน</w:t>
      </w:r>
      <w:r w:rsidRPr="00776967">
        <w:rPr>
          <w:rFonts w:ascii="TH SarabunPSK" w:hAnsi="TH SarabunPSK" w:cs="TH SarabunPSK" w:hint="cs"/>
          <w:b/>
          <w:bCs/>
          <w:sz w:val="32"/>
          <w:szCs w:val="32"/>
          <w:cs/>
        </w:rPr>
        <w:t>งานต้น</w:t>
      </w:r>
      <w:r w:rsidRPr="00776967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</w:p>
    <w:p w:rsidR="0089089C" w:rsidRPr="00542F02" w:rsidRDefault="0089089C" w:rsidP="0089089C">
      <w:pPr>
        <w:spacing w:afterLines="100" w:after="24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.1 </w:t>
      </w:r>
      <w:r w:rsidRPr="00776967">
        <w:rPr>
          <w:rFonts w:ascii="TH SarabunPSK" w:hAnsi="TH SarabunPSK" w:cs="TH SarabunPSK"/>
          <w:sz w:val="32"/>
          <w:szCs w:val="32"/>
          <w:cs/>
        </w:rPr>
        <w:t>ขอชี้</w:t>
      </w:r>
      <w:r>
        <w:rPr>
          <w:rFonts w:ascii="TH SarabunPSK" w:hAnsi="TH SarabunPSK" w:cs="TH SarabunPSK"/>
          <w:sz w:val="32"/>
          <w:szCs w:val="32"/>
          <w:cs/>
        </w:rPr>
        <w:t>แจงว่า ข้าราชการ/พนักงานผู้น</w:t>
      </w:r>
      <w:r>
        <w:rPr>
          <w:rFonts w:ascii="TH SarabunPSK" w:hAnsi="TH SarabunPSK" w:cs="TH SarabunPSK" w:hint="cs"/>
          <w:sz w:val="32"/>
          <w:szCs w:val="32"/>
          <w:cs/>
        </w:rPr>
        <w:t>ี้</w:t>
      </w:r>
    </w:p>
    <w:p w:rsidR="0089089C" w:rsidRPr="00776967" w:rsidRDefault="0089089C" w:rsidP="0089089C">
      <w:pPr>
        <w:spacing w:after="100" w:line="240" w:lineRule="auto"/>
        <w:ind w:left="1134" w:hanging="414"/>
        <w:contextualSpacing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sz w:val="36"/>
            <w:szCs w:val="24"/>
          </w:rPr>
          <w:id w:val="1080181669"/>
          <w:placeholder>
            <w:docPart w:val="5AD0510D82594F4096B991D26BCCB4E6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1887362854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776967">
        <w:rPr>
          <w:rFonts w:ascii="TH SarabunPSK" w:hAnsi="TH SarabunPSK" w:cs="TH SarabunPSK"/>
          <w:sz w:val="32"/>
          <w:szCs w:val="32"/>
        </w:rPr>
        <w:t xml:space="preserve"> </w:t>
      </w:r>
      <w:r w:rsidRPr="00776967">
        <w:rPr>
          <w:rFonts w:ascii="TH SarabunPSK" w:hAnsi="TH SarabunPSK" w:cs="TH SarabunPSK"/>
          <w:sz w:val="32"/>
          <w:szCs w:val="32"/>
          <w:cs/>
        </w:rPr>
        <w:t>มีเวลากลับมาปฏิบัติ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776967">
        <w:rPr>
          <w:rFonts w:ascii="TH SarabunPSK" w:hAnsi="TH SarabunPSK" w:cs="TH SarabunPSK"/>
          <w:sz w:val="32"/>
          <w:szCs w:val="32"/>
          <w:cs/>
        </w:rPr>
        <w:t>ชดใช้ได้ ครบก่อนเกษียณอายุ ซึ่งรวมถึงการปฏิบัติ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776967">
        <w:rPr>
          <w:rFonts w:ascii="TH SarabunPSK" w:hAnsi="TH SarabunPSK" w:cs="TH SarabunPSK"/>
          <w:sz w:val="32"/>
          <w:szCs w:val="32"/>
          <w:cs/>
        </w:rPr>
        <w:t>ชดใช้การลาศึกษา ฝึกอบรม หรือการวิจัยเดิมที่ค้างอยู่ด้วย</w:t>
      </w:r>
    </w:p>
    <w:p w:rsidR="0089089C" w:rsidRDefault="0089089C" w:rsidP="0089089C">
      <w:pPr>
        <w:spacing w:after="100" w:line="240" w:lineRule="auto"/>
        <w:ind w:left="720"/>
        <w:contextualSpacing/>
        <w:rPr>
          <w:rFonts w:ascii="TH SarabunPSK" w:hAnsi="TH SarabunPSK" w:cs="TH SarabunPSK"/>
          <w:sz w:val="28"/>
        </w:rPr>
      </w:pPr>
      <w:sdt>
        <w:sdtPr>
          <w:rPr>
            <w:rFonts w:hint="cs"/>
            <w:sz w:val="36"/>
            <w:szCs w:val="24"/>
          </w:rPr>
          <w:id w:val="-1789737590"/>
          <w:placeholder>
            <w:docPart w:val="17979803F83C428F85D1B89606BD015D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219203094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776967">
        <w:rPr>
          <w:rFonts w:ascii="TH SarabunPSK" w:hAnsi="TH SarabunPSK" w:cs="TH SarabunPSK"/>
          <w:sz w:val="32"/>
          <w:szCs w:val="32"/>
        </w:rPr>
        <w:t xml:space="preserve"> </w:t>
      </w:r>
      <w:r w:rsidRPr="00776967">
        <w:rPr>
          <w:rFonts w:ascii="TH SarabunPSK" w:hAnsi="TH SarabunPSK" w:cs="TH SarabunPSK"/>
          <w:sz w:val="32"/>
          <w:szCs w:val="32"/>
          <w:cs/>
        </w:rPr>
        <w:t>ยังไม่พ้นทดลองปฏิบัติงานโดย</w:t>
      </w:r>
      <w:r>
        <w:rPr>
          <w:rFonts w:ascii="TH SarabunPSK" w:hAnsi="TH SarabunPSK" w:cs="TH SarabunPSK" w:hint="cs"/>
          <w:sz w:val="32"/>
          <w:szCs w:val="32"/>
          <w:cs/>
        </w:rPr>
        <w:t>ส่วนงาน</w:t>
      </w:r>
      <w:r w:rsidRPr="00776967">
        <w:rPr>
          <w:rFonts w:ascii="TH SarabunPSK" w:hAnsi="TH SarabunPSK" w:cs="TH SarabunPSK"/>
          <w:sz w:val="32"/>
          <w:szCs w:val="32"/>
          <w:cs/>
        </w:rPr>
        <w:t>มีความจ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เป็นอย่างยิ่งที่จะให้ไปฝึกอบรม วิจัย</w:t>
      </w:r>
      <w:r w:rsidRPr="00413FDB">
        <w:rPr>
          <w:rFonts w:ascii="TH SarabunPSK" w:hAnsi="TH SarabunPSK" w:cs="TH SarabunPSK" w:hint="cs"/>
          <w:sz w:val="28"/>
          <w:cs/>
        </w:rPr>
        <w:t xml:space="preserve"> </w:t>
      </w:r>
      <w:r w:rsidRPr="00413FDB">
        <w:rPr>
          <w:rFonts w:ascii="TH SarabunPSK" w:hAnsi="TH SarabunPSK" w:cs="TH SarabunPSK"/>
          <w:sz w:val="28"/>
          <w:cs/>
        </w:rPr>
        <w:t>(โดย</w:t>
      </w:r>
      <w:r>
        <w:rPr>
          <w:rFonts w:ascii="TH SarabunPSK" w:hAnsi="TH SarabunPSK" w:cs="TH SarabunPSK" w:hint="cs"/>
          <w:sz w:val="28"/>
          <w:cs/>
        </w:rPr>
        <w:t>ต้อง</w:t>
      </w:r>
      <w:r w:rsidRPr="00413FDB">
        <w:rPr>
          <w:rFonts w:ascii="TH SarabunPSK" w:hAnsi="TH SarabunPSK" w:cs="TH SarabunPSK"/>
          <w:sz w:val="28"/>
          <w:cs/>
        </w:rPr>
        <w:t>มีเหตุผล</w:t>
      </w:r>
    </w:p>
    <w:p w:rsidR="0089089C" w:rsidRPr="00413FDB" w:rsidRDefault="0089089C" w:rsidP="0089089C">
      <w:pPr>
        <w:spacing w:after="100" w:line="240" w:lineRule="auto"/>
        <w:ind w:left="720" w:firstLine="414"/>
        <w:contextualSpacing/>
        <w:rPr>
          <w:rFonts w:ascii="TH SarabunPSK" w:hAnsi="TH SarabunPSK" w:cs="TH SarabunPSK"/>
          <w:sz w:val="28"/>
        </w:rPr>
      </w:pPr>
      <w:r w:rsidRPr="00413FDB">
        <w:rPr>
          <w:rFonts w:ascii="TH SarabunPSK" w:hAnsi="TH SarabunPSK" w:cs="TH SarabunPSK"/>
          <w:sz w:val="28"/>
          <w:cs/>
        </w:rPr>
        <w:t>ความจ</w:t>
      </w:r>
      <w:r w:rsidRPr="00413FDB">
        <w:rPr>
          <w:rFonts w:ascii="TH SarabunPSK" w:hAnsi="TH SarabunPSK" w:cs="TH SarabunPSK" w:hint="cs"/>
          <w:sz w:val="28"/>
          <w:cs/>
        </w:rPr>
        <w:t>ำ</w:t>
      </w:r>
      <w:r w:rsidRPr="00413FDB">
        <w:rPr>
          <w:rFonts w:ascii="TH SarabunPSK" w:hAnsi="TH SarabunPSK" w:cs="TH SarabunPSK"/>
          <w:sz w:val="28"/>
          <w:cs/>
        </w:rPr>
        <w:t>เป็นแนบท้าย)</w:t>
      </w:r>
    </w:p>
    <w:p w:rsidR="0089089C" w:rsidRDefault="0089089C" w:rsidP="0089089C">
      <w:pPr>
        <w:spacing w:after="10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sz w:val="36"/>
            <w:szCs w:val="24"/>
          </w:rPr>
          <w:id w:val="766659937"/>
          <w:placeholder>
            <w:docPart w:val="F142182B5D1641EC8ACFC0DBE856BC61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764071831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776967">
        <w:rPr>
          <w:rFonts w:ascii="TH SarabunPSK" w:hAnsi="TH SarabunPSK" w:cs="TH SarabunPSK"/>
          <w:sz w:val="32"/>
          <w:szCs w:val="32"/>
        </w:rPr>
        <w:t xml:space="preserve"> </w:t>
      </w:r>
      <w:r w:rsidRPr="00776967">
        <w:rPr>
          <w:rFonts w:ascii="TH SarabunPSK" w:hAnsi="TH SarabunPSK" w:cs="TH SarabunPSK"/>
          <w:sz w:val="32"/>
          <w:szCs w:val="32"/>
          <w:cs/>
        </w:rPr>
        <w:t>ไม่อยู่ระหว่างถูกตั้งกรรมการสอบสวนทางวินัย หรือถูกฟ้องคดีอาญา</w:t>
      </w:r>
    </w:p>
    <w:p w:rsidR="0089089C" w:rsidRPr="00776967" w:rsidRDefault="0089089C" w:rsidP="0089089C">
      <w:pPr>
        <w:spacing w:after="10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776967">
        <w:rPr>
          <w:rFonts w:ascii="TH SarabunPSK" w:hAnsi="TH SarabunPSK" w:cs="TH SarabunPSK"/>
          <w:sz w:val="32"/>
          <w:szCs w:val="32"/>
          <w:cs/>
        </w:rPr>
        <w:t xml:space="preserve">ขอรับรองว่าการไป </w:t>
      </w:r>
      <w:sdt>
        <w:sdtPr>
          <w:rPr>
            <w:rFonts w:ascii="TH SarabunPSK" w:hAnsi="TH SarabunPSK" w:cs="TH SarabunPSK"/>
            <w:sz w:val="36"/>
            <w:szCs w:val="36"/>
            <w:cs/>
          </w:rPr>
          <w:id w:val="-16894545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 w:hint="cs"/>
              <w:sz w:val="36"/>
              <w:szCs w:val="36"/>
              <w:cs/>
            </w:rPr>
            <w:t>☐</w:t>
          </w:r>
        </w:sdtContent>
      </w:sdt>
      <w:r w:rsidRPr="00776967">
        <w:rPr>
          <w:rFonts w:ascii="TH SarabunPSK" w:hAnsi="TH SarabunPSK" w:cs="TH SarabunPSK"/>
          <w:sz w:val="32"/>
          <w:szCs w:val="32"/>
          <w:cs/>
        </w:rPr>
        <w:t xml:space="preserve"> ฝึกอบรม </w:t>
      </w:r>
      <w:sdt>
        <w:sdtPr>
          <w:rPr>
            <w:rFonts w:ascii="TH SarabunPSK" w:hAnsi="TH SarabunPSK" w:cs="TH SarabunPSK"/>
            <w:sz w:val="36"/>
            <w:szCs w:val="36"/>
            <w:cs/>
          </w:rPr>
          <w:id w:val="-79420937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 w:hint="cs"/>
              <w:sz w:val="36"/>
              <w:szCs w:val="36"/>
              <w:cs/>
            </w:rPr>
            <w:t>☐</w:t>
          </w:r>
        </w:sdtContent>
      </w:sdt>
      <w:r w:rsidRPr="00776967">
        <w:rPr>
          <w:rFonts w:ascii="TH SarabunPSK" w:hAnsi="TH SarabunPSK" w:cs="TH SarabunPSK"/>
          <w:sz w:val="32"/>
          <w:szCs w:val="32"/>
          <w:cs/>
        </w:rPr>
        <w:t xml:space="preserve"> วิจัย </w:t>
      </w:r>
    </w:p>
    <w:p w:rsidR="0089089C" w:rsidRPr="00776967" w:rsidRDefault="0089089C" w:rsidP="0089089C">
      <w:pPr>
        <w:spacing w:after="10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sz w:val="36"/>
            <w:szCs w:val="24"/>
          </w:rPr>
          <w:id w:val="-918010348"/>
          <w:placeholder>
            <w:docPart w:val="5BA6A439CF544EC6AFBA4E1BF1CF127C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1267231992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776967">
        <w:rPr>
          <w:rFonts w:ascii="TH SarabunPSK" w:hAnsi="TH SarabunPSK" w:cs="TH SarabunPSK"/>
          <w:sz w:val="32"/>
          <w:szCs w:val="32"/>
        </w:rPr>
        <w:t xml:space="preserve"> </w:t>
      </w:r>
      <w:r w:rsidRPr="00776967">
        <w:rPr>
          <w:rFonts w:ascii="TH SarabunPSK" w:hAnsi="TH SarabunPSK" w:cs="TH SarabunPSK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เสียหายแก่งานประจำของหน่วยงาน</w:t>
      </w:r>
      <w:r>
        <w:rPr>
          <w:rFonts w:ascii="TH SarabunPSK" w:hAnsi="TH SarabunPSK" w:cs="TH SarabunPSK"/>
          <w:sz w:val="32"/>
          <w:szCs w:val="32"/>
          <w:cs/>
        </w:rPr>
        <w:t xml:space="preserve"> เพราะยังมีผู้</w:t>
      </w:r>
      <w:r w:rsidRPr="00776967">
        <w:rPr>
          <w:rFonts w:ascii="TH SarabunPSK" w:hAnsi="TH SarabunPSK" w:cs="TH SarabunPSK"/>
          <w:sz w:val="32"/>
          <w:szCs w:val="32"/>
          <w:cs/>
        </w:rPr>
        <w:t>ปฏิบัติงานเพียงพอ ไม่ต้องตั้งอัตรากาลังเพิ่ม</w:t>
      </w:r>
    </w:p>
    <w:p w:rsidR="0089089C" w:rsidRPr="00776967" w:rsidRDefault="0089089C" w:rsidP="0089089C">
      <w:pPr>
        <w:spacing w:after="100" w:line="240" w:lineRule="auto"/>
        <w:ind w:left="720"/>
        <w:contextualSpacing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sz w:val="36"/>
            <w:szCs w:val="24"/>
          </w:rPr>
          <w:id w:val="140012465"/>
          <w:placeholder>
            <w:docPart w:val="2AB5EA0E432544CC8B3E33B4AD087BC6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1204948680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776967">
        <w:rPr>
          <w:rFonts w:ascii="TH SarabunPSK" w:hAnsi="TH SarabunPSK" w:cs="TH SarabunPSK"/>
          <w:sz w:val="32"/>
          <w:szCs w:val="32"/>
        </w:rPr>
        <w:t xml:space="preserve"> </w:t>
      </w:r>
      <w:r w:rsidRPr="00776967">
        <w:rPr>
          <w:rFonts w:ascii="TH SarabunPSK" w:hAnsi="TH SarabunPSK" w:cs="TH SarabunPSK"/>
          <w:sz w:val="32"/>
          <w:szCs w:val="32"/>
          <w:cs/>
        </w:rPr>
        <w:t>สอดคล้องและเป็นประโยชน์อย่างยิ่งต่องานในหน้</w:t>
      </w:r>
      <w:r>
        <w:rPr>
          <w:rFonts w:ascii="TH SarabunPSK" w:hAnsi="TH SarabunPSK" w:cs="TH SarabunPSK"/>
          <w:sz w:val="32"/>
          <w:szCs w:val="32"/>
          <w:cs/>
        </w:rPr>
        <w:t>าที่ท</w:t>
      </w:r>
      <w:r>
        <w:rPr>
          <w:rFonts w:ascii="TH SarabunPSK" w:hAnsi="TH SarabunPSK" w:cs="TH SarabunPSK" w:hint="cs"/>
          <w:sz w:val="32"/>
          <w:szCs w:val="32"/>
          <w:cs/>
        </w:rPr>
        <w:t>ี่ป</w:t>
      </w:r>
      <w:r w:rsidRPr="00776967">
        <w:rPr>
          <w:rFonts w:ascii="TH SarabunPSK" w:hAnsi="TH SarabunPSK" w:cs="TH SarabunPSK"/>
          <w:sz w:val="32"/>
          <w:szCs w:val="32"/>
          <w:cs/>
        </w:rPr>
        <w:t>ฏิบัติอยู่ หรือที่จะได้</w:t>
      </w:r>
      <w:r>
        <w:rPr>
          <w:rFonts w:ascii="TH SarabunPSK" w:hAnsi="TH SarabunPSK" w:cs="TH SarabunPSK"/>
          <w:sz w:val="32"/>
          <w:szCs w:val="32"/>
          <w:cs/>
        </w:rPr>
        <w:t>รับมอบหมายให้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ป</w:t>
      </w:r>
      <w:r w:rsidRPr="00776967">
        <w:rPr>
          <w:rFonts w:ascii="TH SarabunPSK" w:hAnsi="TH SarabunPSK" w:cs="TH SarabunPSK"/>
          <w:sz w:val="32"/>
          <w:szCs w:val="32"/>
          <w:cs/>
        </w:rPr>
        <w:t>ฏิบัติเมื่อกลับมาปฏิบัติงาน</w:t>
      </w:r>
    </w:p>
    <w:p w:rsidR="0089089C" w:rsidRDefault="0089089C" w:rsidP="0089089C">
      <w:pPr>
        <w:spacing w:after="100" w:line="240" w:lineRule="auto"/>
        <w:ind w:left="720"/>
        <w:contextualSpacing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sz w:val="36"/>
            <w:szCs w:val="24"/>
          </w:rPr>
          <w:id w:val="-1196230645"/>
          <w:placeholder>
            <w:docPart w:val="A0A796CC069A4751990A4631E334A536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902261072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776967">
        <w:rPr>
          <w:rFonts w:ascii="TH SarabunPSK" w:hAnsi="TH SarabunPSK" w:cs="TH SarabunPSK"/>
          <w:sz w:val="32"/>
          <w:szCs w:val="32"/>
        </w:rPr>
        <w:t xml:space="preserve"> </w:t>
      </w:r>
      <w:r w:rsidRPr="00776967">
        <w:rPr>
          <w:rFonts w:ascii="TH SarabunPSK" w:hAnsi="TH SarabunPSK" w:cs="TH SarabunPSK"/>
          <w:sz w:val="32"/>
          <w:szCs w:val="32"/>
          <w:cs/>
        </w:rPr>
        <w:t>หลักสูตรสนับสนุนภารกิจของส่วน</w:t>
      </w:r>
      <w:r>
        <w:rPr>
          <w:rFonts w:ascii="TH SarabunPSK" w:hAnsi="TH SarabunPSK" w:cs="TH SarabunPSK" w:hint="cs"/>
          <w:sz w:val="32"/>
          <w:szCs w:val="32"/>
          <w:cs/>
        </w:rPr>
        <w:t>งาน หรือมหาวิทยาลัย</w:t>
      </w:r>
      <w:r w:rsidRPr="0077696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br/>
      </w:r>
      <w:sdt>
        <w:sdtPr>
          <w:rPr>
            <w:rFonts w:hint="cs"/>
            <w:sz w:val="36"/>
            <w:szCs w:val="24"/>
          </w:rPr>
          <w:id w:val="-850875393"/>
          <w:placeholder>
            <w:docPart w:val="C8679491949C4B55BC36FE17C5E8657E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911933915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776967">
        <w:rPr>
          <w:rFonts w:ascii="TH SarabunPSK" w:hAnsi="TH SarabunPSK" w:cs="TH SarabunPSK"/>
          <w:sz w:val="32"/>
          <w:szCs w:val="32"/>
        </w:rPr>
        <w:t xml:space="preserve"> </w:t>
      </w:r>
      <w:r w:rsidRPr="00776967">
        <w:rPr>
          <w:rFonts w:ascii="TH SarabunPSK" w:hAnsi="TH SarabunPSK" w:cs="TH SarabunPSK"/>
          <w:sz w:val="32"/>
          <w:szCs w:val="32"/>
          <w:cs/>
        </w:rPr>
        <w:t>เป็นการสร้</w:t>
      </w:r>
      <w:r>
        <w:rPr>
          <w:rFonts w:ascii="TH SarabunPSK" w:hAnsi="TH SarabunPSK" w:cs="TH SarabunPSK"/>
          <w:sz w:val="32"/>
          <w:szCs w:val="32"/>
          <w:cs/>
        </w:rPr>
        <w:t>างองค์ความรู้ใหม่ที่จ</w:t>
      </w:r>
      <w:r w:rsidRPr="00776967">
        <w:rPr>
          <w:rFonts w:ascii="TH SarabunPSK" w:hAnsi="TH SarabunPSK" w:cs="TH SarabunPSK"/>
          <w:sz w:val="32"/>
          <w:szCs w:val="32"/>
          <w:cs/>
        </w:rPr>
        <w:t>ะเป็นประโยชน์ต่อส่วน</w:t>
      </w:r>
      <w:r>
        <w:rPr>
          <w:rFonts w:ascii="TH SarabunPSK" w:hAnsi="TH SarabunPSK" w:cs="TH SarabunPSK" w:hint="cs"/>
          <w:sz w:val="32"/>
          <w:szCs w:val="32"/>
          <w:cs/>
        </w:rPr>
        <w:t>งาน หรือมหาวิทยาลัย</w:t>
      </w:r>
      <w:r>
        <w:rPr>
          <w:rFonts w:ascii="TH SarabunPSK" w:hAnsi="TH SarabunPSK" w:cs="TH SarabunPSK"/>
          <w:sz w:val="36"/>
          <w:szCs w:val="36"/>
          <w:cs/>
        </w:rPr>
        <w:br/>
      </w:r>
      <w:sdt>
        <w:sdtPr>
          <w:rPr>
            <w:rFonts w:hint="cs"/>
            <w:sz w:val="36"/>
            <w:szCs w:val="24"/>
          </w:rPr>
          <w:id w:val="710917078"/>
          <w:placeholder>
            <w:docPart w:val="1A2D198C0B00467FB6F6A8E8D3709A9A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1963927769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ระบุ .</w:t>
      </w:r>
      <w:r w:rsidRPr="00542F02">
        <w:rPr>
          <w:rFonts w:ascii="TH SarabunPSK" w:hAnsi="TH SarabunPSK" w:cs="TH SarabunPSK"/>
          <w:sz w:val="32"/>
          <w:szCs w:val="32"/>
          <w:cs/>
        </w:rPr>
        <w:t>.............</w:t>
      </w:r>
      <w:r w:rsidRPr="00542F02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542F02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Pr="00542F02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542F02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:rsidR="0089089C" w:rsidRPr="00542F02" w:rsidRDefault="0089089C" w:rsidP="0089089C">
      <w:pPr>
        <w:pStyle w:val="ListParagraph"/>
        <w:numPr>
          <w:ilvl w:val="0"/>
          <w:numId w:val="2"/>
        </w:numPr>
        <w:spacing w:after="10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42F02">
        <w:rPr>
          <w:rFonts w:ascii="TH SarabunPSK" w:hAnsi="TH SarabunPSK" w:cs="TH SarabunPSK"/>
          <w:b/>
          <w:bCs/>
          <w:sz w:val="32"/>
          <w:szCs w:val="32"/>
          <w:cs/>
        </w:rPr>
        <w:t>โครงการหรือแผนงานท</w:t>
      </w:r>
      <w:r w:rsidRPr="00542F02">
        <w:rPr>
          <w:rFonts w:ascii="TH SarabunPSK" w:hAnsi="TH SarabunPSK" w:cs="TH SarabunPSK" w:hint="cs"/>
          <w:b/>
          <w:bCs/>
          <w:sz w:val="32"/>
          <w:szCs w:val="32"/>
          <w:cs/>
        </w:rPr>
        <w:t>ี่จ</w:t>
      </w:r>
      <w:r w:rsidRPr="00542F02">
        <w:rPr>
          <w:rFonts w:ascii="TH SarabunPSK" w:hAnsi="TH SarabunPSK" w:cs="TH SarabunPSK"/>
          <w:b/>
          <w:bCs/>
          <w:sz w:val="32"/>
          <w:szCs w:val="32"/>
          <w:cs/>
        </w:rPr>
        <w:t>ะให้ข้าราชการ/พนักงานกลับมาปฏิบัติ</w:t>
      </w:r>
      <w:r w:rsidRPr="00542F02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:rsidR="0089089C" w:rsidRDefault="0089089C" w:rsidP="0089089C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r w:rsidRPr="00542F02">
        <w:rPr>
          <w:rFonts w:ascii="TH SarabunPSK" w:hAnsi="TH SarabunPSK" w:cs="TH SarabunPSK"/>
          <w:sz w:val="32"/>
          <w:szCs w:val="32"/>
          <w:cs/>
        </w:rPr>
        <w:t>ภายหลังจากข้าราชการ/พนักงานผู้นี้</w:t>
      </w:r>
      <w:r w:rsidRPr="00542F02">
        <w:rPr>
          <w:rFonts w:ascii="TH SarabunPSK" w:hAnsi="TH SarabunPSK" w:cs="TH SarabunPSK" w:hint="cs"/>
          <w:sz w:val="32"/>
          <w:szCs w:val="32"/>
          <w:cs/>
        </w:rPr>
        <w:t>สำเร็จหรือเสร็จสิ้นการไป</w:t>
      </w:r>
      <w:r w:rsidRPr="00542F02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hint="cs"/>
            <w:sz w:val="36"/>
            <w:szCs w:val="24"/>
          </w:rPr>
          <w:id w:val="476181829"/>
          <w:placeholder>
            <w:docPart w:val="028A611E9DC54178906DB697C8596F4E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1087145809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542F02">
        <w:rPr>
          <w:rFonts w:ascii="TH SarabunPSK" w:hAnsi="TH SarabunPSK" w:cs="TH SarabunPSK"/>
          <w:sz w:val="32"/>
          <w:szCs w:val="32"/>
          <w:cs/>
        </w:rPr>
        <w:t xml:space="preserve"> ฝึกอบรม </w:t>
      </w:r>
      <w:sdt>
        <w:sdtPr>
          <w:rPr>
            <w:rFonts w:hint="cs"/>
            <w:sz w:val="36"/>
            <w:szCs w:val="24"/>
          </w:rPr>
          <w:id w:val="-1508905007"/>
          <w:placeholder>
            <w:docPart w:val="B56AF9304C294750B30C1264757FF9D4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1590000555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542F02">
        <w:rPr>
          <w:rFonts w:ascii="TH SarabunPSK" w:hAnsi="TH SarabunPSK" w:cs="TH SarabunPSK"/>
          <w:sz w:val="32"/>
          <w:szCs w:val="32"/>
          <w:cs/>
        </w:rPr>
        <w:t xml:space="preserve"> วิจัย จะให้กลับมา</w:t>
      </w:r>
      <w:r w:rsidRPr="00542F02">
        <w:rPr>
          <w:rFonts w:ascii="TH SarabunPSK" w:hAnsi="TH SarabunPSK" w:cs="TH SarabunPSK" w:hint="cs"/>
          <w:sz w:val="32"/>
          <w:szCs w:val="32"/>
          <w:cs/>
        </w:rPr>
        <w:t>ปฏิบัติงานโดย</w:t>
      </w:r>
      <w:r w:rsidRPr="00542F02">
        <w:rPr>
          <w:rFonts w:ascii="TH SarabunPSK" w:hAnsi="TH SarabunPSK" w:cs="TH SarabunPSK"/>
          <w:sz w:val="32"/>
          <w:szCs w:val="32"/>
          <w:cs/>
        </w:rPr>
        <w:t>มีหน้าที่ความรับผิดชอบและลักษณะงาน คือ</w:t>
      </w:r>
      <w:r w:rsidRPr="00542F0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42F02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542F02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542F02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  <w:r w:rsidRPr="00776967">
        <w:rPr>
          <w:rFonts w:ascii="TH SarabunPSK" w:hAnsi="TH SarabunPSK" w:cs="TH SarabunPSK"/>
          <w:sz w:val="32"/>
          <w:szCs w:val="32"/>
        </w:rPr>
        <w:t>............</w:t>
      </w:r>
      <w:r w:rsidR="00E54AAB">
        <w:rPr>
          <w:rFonts w:ascii="TH SarabunPSK" w:hAnsi="TH SarabunPSK" w:cs="TH SarabunPSK" w:hint="cs"/>
          <w:sz w:val="32"/>
          <w:szCs w:val="32"/>
          <w:cs/>
        </w:rPr>
        <w:t>...</w:t>
      </w:r>
      <w:r w:rsidRPr="00776967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89089C" w:rsidRDefault="0089089C" w:rsidP="0089089C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r w:rsidRPr="0077696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776967">
        <w:rPr>
          <w:rFonts w:ascii="TH SarabunPSK" w:hAnsi="TH SarabunPSK" w:cs="TH SarabunPSK"/>
          <w:sz w:val="32"/>
          <w:szCs w:val="32"/>
        </w:rPr>
        <w:t>.........................................</w:t>
      </w:r>
      <w:r w:rsidR="00E54AAB">
        <w:rPr>
          <w:rFonts w:ascii="TH SarabunPSK" w:hAnsi="TH SarabunPSK" w:cs="TH SarabunPSK" w:hint="cs"/>
          <w:sz w:val="32"/>
          <w:szCs w:val="32"/>
          <w:cs/>
        </w:rPr>
        <w:t>..</w:t>
      </w:r>
      <w:r w:rsidRPr="00776967"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 </w:t>
      </w:r>
      <w:r w:rsidRPr="0077696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  <w:r w:rsidRPr="00776967"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E54AAB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:rsidR="00E54AAB" w:rsidRDefault="00E54AAB" w:rsidP="0089089C">
      <w:pPr>
        <w:spacing w:after="100" w:line="240" w:lineRule="auto"/>
        <w:rPr>
          <w:rFonts w:ascii="TH SarabunPSK" w:hAnsi="TH SarabunPSK" w:cs="TH SarabunPSK" w:hint="cs"/>
          <w:sz w:val="32"/>
          <w:szCs w:val="32"/>
        </w:rPr>
      </w:pPr>
      <w:r w:rsidRPr="0077696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776967">
        <w:rPr>
          <w:rFonts w:ascii="TH SarabunPSK" w:hAnsi="TH SarabunPSK" w:cs="TH SarabunPSK"/>
          <w:sz w:val="32"/>
          <w:szCs w:val="32"/>
        </w:rPr>
        <w:t>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776967">
        <w:rPr>
          <w:rFonts w:ascii="TH SarabunPSK" w:hAnsi="TH SarabunPSK" w:cs="TH SarabunPSK"/>
          <w:sz w:val="32"/>
          <w:szCs w:val="32"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89089C" w:rsidRPr="00776967" w:rsidRDefault="0089089C" w:rsidP="0089089C">
      <w:pPr>
        <w:spacing w:after="10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Pr="00776967">
        <w:rPr>
          <w:rFonts w:ascii="TH SarabunPSK" w:hAnsi="TH SarabunPSK" w:cs="TH SarabunPSK"/>
          <w:sz w:val="32"/>
          <w:szCs w:val="32"/>
          <w:cs/>
        </w:rPr>
        <w:t xml:space="preserve">ได้พิจารณาแล้วเห็นสมควรให้ไป </w:t>
      </w:r>
      <w:sdt>
        <w:sdtPr>
          <w:rPr>
            <w:rFonts w:hint="cs"/>
            <w:sz w:val="36"/>
            <w:szCs w:val="24"/>
          </w:rPr>
          <w:id w:val="-2104176907"/>
          <w:placeholder>
            <w:docPart w:val="78A84A37A63C4EB18DCEC0D51FEA41D9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21822038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776967">
        <w:rPr>
          <w:rFonts w:ascii="TH SarabunPSK" w:hAnsi="TH SarabunPSK" w:cs="TH SarabunPSK"/>
          <w:sz w:val="32"/>
          <w:szCs w:val="32"/>
          <w:cs/>
        </w:rPr>
        <w:t xml:space="preserve"> ฝึกอบรม </w:t>
      </w:r>
      <w:sdt>
        <w:sdtPr>
          <w:rPr>
            <w:rFonts w:hint="cs"/>
            <w:sz w:val="36"/>
            <w:szCs w:val="24"/>
          </w:rPr>
          <w:id w:val="2088723436"/>
          <w:placeholder>
            <w:docPart w:val="4420F5510FFE4869AB464970371C13E5"/>
          </w:placeholder>
        </w:sdtPr>
        <w:sdtEndPr>
          <w:rPr>
            <w:cs/>
          </w:rPr>
        </w:sdtEndPr>
        <w:sdtContent>
          <w:sdt>
            <w:sdtPr>
              <w:rPr>
                <w:rFonts w:hint="cs"/>
                <w:sz w:val="36"/>
                <w:szCs w:val="44"/>
              </w:rPr>
              <w:id w:val="-1218587937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>
              <w:rPr>
                <w:cs/>
              </w:rPr>
            </w:sdtEndPr>
            <w:sdtContent>
              <w:r>
                <w:rPr>
                  <w:rFonts w:hint="cs"/>
                  <w:sz w:val="36"/>
                  <w:szCs w:val="44"/>
                </w:rPr>
                <w:sym w:font="Wingdings" w:char="F0A8"/>
              </w:r>
            </w:sdtContent>
          </w:sdt>
        </w:sdtContent>
      </w:sdt>
      <w:r w:rsidRPr="00776967">
        <w:rPr>
          <w:rFonts w:ascii="TH SarabunPSK" w:hAnsi="TH SarabunPSK" w:cs="TH SarabunPSK"/>
          <w:sz w:val="32"/>
          <w:szCs w:val="32"/>
          <w:cs/>
        </w:rPr>
        <w:t xml:space="preserve"> วิจัย </w:t>
      </w:r>
      <w:r>
        <w:rPr>
          <w:rFonts w:ascii="TH SarabunPSK" w:hAnsi="TH SarabunPSK" w:cs="TH SarabunPSK"/>
          <w:sz w:val="32"/>
          <w:szCs w:val="32"/>
          <w:cs/>
        </w:rPr>
        <w:t>ตา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>
        <w:rPr>
          <w:rFonts w:ascii="TH SarabunPSK" w:hAnsi="TH SarabunPSK" w:cs="TH SarabunPSK"/>
          <w:sz w:val="32"/>
          <w:szCs w:val="32"/>
          <w:cs/>
        </w:rPr>
        <w:t>ความสำ</w:t>
      </w:r>
      <w:r w:rsidRPr="00776967">
        <w:rPr>
          <w:rFonts w:ascii="TH SarabunPSK" w:hAnsi="TH SarabunPSK" w:cs="TH SarabunPSK"/>
          <w:sz w:val="32"/>
          <w:szCs w:val="32"/>
          <w:cs/>
        </w:rPr>
        <w:t>คัญของสาขาวิชาและ</w:t>
      </w:r>
      <w:r>
        <w:rPr>
          <w:rFonts w:ascii="TH SarabunPSK" w:hAnsi="TH SarabunPSK" w:cs="TH SarabunPSK" w:hint="cs"/>
          <w:sz w:val="32"/>
          <w:szCs w:val="32"/>
          <w:cs/>
        </w:rPr>
        <w:t>เป็นไปตาม</w:t>
      </w:r>
      <w:r w:rsidRPr="00776967">
        <w:rPr>
          <w:rFonts w:ascii="TH SarabunPSK" w:hAnsi="TH SarabunPSK" w:cs="TH SarabunPSK"/>
          <w:sz w:val="32"/>
          <w:szCs w:val="32"/>
          <w:cs/>
        </w:rPr>
        <w:t>ความต้องการของ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6967">
        <w:rPr>
          <w:rFonts w:ascii="TH SarabunPSK" w:hAnsi="TH SarabunPSK" w:cs="TH SarabunPSK"/>
          <w:sz w:val="32"/>
          <w:szCs w:val="32"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76967">
        <w:rPr>
          <w:rFonts w:ascii="TH SarabunPSK" w:hAnsi="TH SarabunPSK" w:cs="TH SarabunPSK"/>
          <w:sz w:val="32"/>
          <w:szCs w:val="32"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776967">
        <w:rPr>
          <w:rFonts w:ascii="TH SarabunPSK" w:hAnsi="TH SarabunPSK" w:cs="TH SarabunPSK"/>
          <w:sz w:val="32"/>
          <w:szCs w:val="32"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  </w:t>
      </w:r>
      <w:r w:rsidRPr="00776967">
        <w:rPr>
          <w:rFonts w:ascii="TH SarabunPSK" w:hAnsi="TH SarabunPSK" w:cs="TH SarabunPSK"/>
          <w:sz w:val="32"/>
          <w:szCs w:val="32"/>
        </w:rPr>
        <w:t>(</w:t>
      </w:r>
      <w:r w:rsidRPr="00776967">
        <w:rPr>
          <w:rFonts w:ascii="TH SarabunPSK" w:hAnsi="TH SarabunPSK" w:cs="TH SarabunPSK"/>
          <w:sz w:val="32"/>
          <w:szCs w:val="32"/>
          <w:cs/>
        </w:rPr>
        <w:t>หน่วยงาน) โดยค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นึงถึงความจำ</w:t>
      </w:r>
      <w:r w:rsidRPr="00776967">
        <w:rPr>
          <w:rFonts w:ascii="TH SarabunPSK" w:hAnsi="TH SarabunPSK" w:cs="TH SarabunPSK"/>
          <w:sz w:val="32"/>
          <w:szCs w:val="32"/>
          <w:cs/>
        </w:rPr>
        <w:t>เป็นรีบด่วน และแผนงานหรือโครงการที่จะให้กลับมาปฏิบัติ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776967">
        <w:rPr>
          <w:rFonts w:ascii="TH SarabunPSK" w:hAnsi="TH SarabunPSK" w:cs="TH SarabunPSK"/>
          <w:sz w:val="32"/>
          <w:szCs w:val="32"/>
          <w:cs/>
        </w:rPr>
        <w:t>ตามที่ได้ก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76967">
        <w:rPr>
          <w:rFonts w:ascii="TH SarabunPSK" w:hAnsi="TH SarabunPSK" w:cs="TH SarabunPSK"/>
          <w:sz w:val="32"/>
          <w:szCs w:val="32"/>
          <w:cs/>
        </w:rPr>
        <w:t>หนดไว้แล้ว</w:t>
      </w:r>
    </w:p>
    <w:p w:rsidR="0089089C" w:rsidRDefault="0089089C" w:rsidP="0089089C">
      <w:pPr>
        <w:spacing w:after="100"/>
        <w:contextualSpacing/>
        <w:rPr>
          <w:rFonts w:ascii="TH SarabunPSK" w:hAnsi="TH SarabunPSK" w:cs="TH SarabunPSK"/>
          <w:sz w:val="32"/>
          <w:szCs w:val="32"/>
        </w:rPr>
      </w:pPr>
    </w:p>
    <w:p w:rsidR="0089089C" w:rsidRPr="00332849" w:rsidRDefault="0089089C" w:rsidP="0089089C">
      <w:pPr>
        <w:spacing w:after="100"/>
        <w:ind w:left="3600" w:firstLine="720"/>
        <w:contextualSpacing/>
        <w:rPr>
          <w:rFonts w:ascii="TH SarabunPSK" w:hAnsi="TH SarabunPSK" w:cs="TH SarabunPSK"/>
          <w:sz w:val="32"/>
          <w:szCs w:val="32"/>
        </w:rPr>
      </w:pPr>
      <w:r w:rsidRPr="00332849">
        <w:rPr>
          <w:rFonts w:ascii="TH SarabunPSK" w:hAnsi="TH SarabunPSK" w:cs="TH SarabunPSK"/>
          <w:b/>
          <w:bCs/>
          <w:sz w:val="32"/>
          <w:szCs w:val="32"/>
          <w:cs/>
        </w:rPr>
        <w:t>ลงนาม</w:t>
      </w:r>
      <w:r w:rsidRPr="003328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2849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332849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332849">
        <w:rPr>
          <w:rFonts w:ascii="TH SarabunPSK" w:hAnsi="TH SarabunPSK" w:cs="TH SarabunPSK"/>
          <w:sz w:val="32"/>
          <w:szCs w:val="32"/>
          <w:cs/>
        </w:rPr>
        <w:t>.................. (ผู้บังคับบัญชา)</w:t>
      </w:r>
    </w:p>
    <w:p w:rsidR="0089089C" w:rsidRPr="00776967" w:rsidRDefault="0089089C" w:rsidP="0089089C">
      <w:pPr>
        <w:spacing w:after="100"/>
        <w:ind w:left="4320" w:firstLine="720"/>
        <w:contextualSpacing/>
        <w:rPr>
          <w:rFonts w:ascii="TH SarabunPSK" w:hAnsi="TH SarabunPSK" w:cs="TH SarabunPSK"/>
          <w:sz w:val="32"/>
          <w:szCs w:val="32"/>
        </w:rPr>
      </w:pPr>
      <w:r w:rsidRPr="00776967">
        <w:rPr>
          <w:rFonts w:ascii="TH SarabunPSK" w:hAnsi="TH SarabunPSK" w:cs="TH SarabunPSK"/>
          <w:sz w:val="32"/>
          <w:szCs w:val="32"/>
        </w:rPr>
        <w:t>(..................................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776967">
        <w:rPr>
          <w:rFonts w:ascii="TH SarabunPSK" w:hAnsi="TH SarabunPSK" w:cs="TH SarabunPSK"/>
          <w:sz w:val="32"/>
          <w:szCs w:val="32"/>
        </w:rPr>
        <w:t>................)</w:t>
      </w:r>
    </w:p>
    <w:p w:rsidR="0089089C" w:rsidRDefault="0089089C" w:rsidP="0089089C">
      <w:pPr>
        <w:spacing w:after="100"/>
        <w:ind w:left="4320"/>
        <w:contextualSpacing/>
        <w:rPr>
          <w:rFonts w:ascii="TH SarabunPSK" w:hAnsi="TH SarabunPSK" w:cs="TH SarabunPSK"/>
          <w:sz w:val="32"/>
          <w:szCs w:val="32"/>
        </w:rPr>
      </w:pPr>
      <w:r w:rsidRPr="00776967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76967">
        <w:rPr>
          <w:rFonts w:ascii="TH SarabunPSK" w:hAnsi="TH SarabunPSK" w:cs="TH SarabunPSK"/>
          <w:sz w:val="32"/>
          <w:szCs w:val="32"/>
          <w:cs/>
        </w:rPr>
        <w:t>แหน่ง....................................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76967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:rsidR="002E20A8" w:rsidRDefault="0089089C" w:rsidP="0089089C">
      <w:pPr>
        <w:spacing w:after="100"/>
        <w:ind w:left="4320"/>
        <w:contextualSpacing/>
      </w:pPr>
      <w:r w:rsidRPr="00776967">
        <w:rPr>
          <w:rFonts w:ascii="TH SarabunPSK" w:hAnsi="TH SarabunPSK" w:cs="TH SarabunPSK"/>
          <w:sz w:val="32"/>
          <w:szCs w:val="32"/>
          <w:cs/>
        </w:rPr>
        <w:t>วันเดือนปี 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776967">
        <w:rPr>
          <w:rFonts w:ascii="TH SarabunPSK" w:hAnsi="TH SarabunPSK" w:cs="TH SarabunPSK"/>
          <w:sz w:val="32"/>
          <w:szCs w:val="32"/>
          <w:cs/>
        </w:rPr>
        <w:t>.........................</w:t>
      </w:r>
    </w:p>
    <w:sectPr w:rsidR="002E20A8" w:rsidSect="00614F39">
      <w:footerReference w:type="default" r:id="rId5"/>
      <w:pgSz w:w="11906" w:h="16838"/>
      <w:pgMar w:top="709" w:right="991" w:bottom="709" w:left="1134" w:header="708" w:footer="23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eastAsiaTheme="majorEastAsia" w:hAnsi="TH SarabunPSK" w:cs="TH SarabunPSK"/>
        <w:b/>
        <w:bCs/>
        <w:sz w:val="28"/>
      </w:rPr>
      <w:id w:val="812216271"/>
      <w:docPartObj>
        <w:docPartGallery w:val="Page Numbers (Bottom of Page)"/>
        <w:docPartUnique/>
      </w:docPartObj>
    </w:sdtPr>
    <w:sdtEndPr/>
    <w:sdtContent>
      <w:p w:rsidR="00332849" w:rsidRPr="00332849" w:rsidRDefault="002B62BB">
        <w:pPr>
          <w:pStyle w:val="Footer"/>
          <w:jc w:val="center"/>
          <w:rPr>
            <w:rFonts w:ascii="TH SarabunPSK" w:eastAsiaTheme="majorEastAsia" w:hAnsi="TH SarabunPSK" w:cs="TH SarabunPSK"/>
            <w:b/>
            <w:bCs/>
            <w:sz w:val="28"/>
          </w:rPr>
        </w:pPr>
        <w:r w:rsidRPr="00332849">
          <w:rPr>
            <w:rFonts w:ascii="TH SarabunPSK" w:eastAsiaTheme="majorEastAsia" w:hAnsi="TH SarabunPSK" w:cs="TH SarabunPSK"/>
            <w:b/>
            <w:bCs/>
            <w:sz w:val="28"/>
          </w:rPr>
          <w:t xml:space="preserve">~ </w:t>
        </w:r>
        <w:r w:rsidRPr="00332849">
          <w:rPr>
            <w:rFonts w:ascii="TH SarabunPSK" w:eastAsiaTheme="minorEastAsia" w:hAnsi="TH SarabunPSK" w:cs="TH SarabunPSK"/>
            <w:b/>
            <w:bCs/>
            <w:szCs w:val="22"/>
          </w:rPr>
          <w:fldChar w:fldCharType="begin"/>
        </w:r>
        <w:r w:rsidRPr="00332849">
          <w:rPr>
            <w:rFonts w:ascii="TH SarabunPSK" w:hAnsi="TH SarabunPSK" w:cs="TH SarabunPSK"/>
            <w:b/>
            <w:bCs/>
          </w:rPr>
          <w:instrText xml:space="preserve"> PAGE    \* MERGEFORMAT </w:instrText>
        </w:r>
        <w:r w:rsidRPr="00332849">
          <w:rPr>
            <w:rFonts w:ascii="TH SarabunPSK" w:eastAsiaTheme="minorEastAsia" w:hAnsi="TH SarabunPSK" w:cs="TH SarabunPSK"/>
            <w:b/>
            <w:bCs/>
            <w:szCs w:val="22"/>
          </w:rPr>
          <w:fldChar w:fldCharType="separate"/>
        </w:r>
        <w:r w:rsidRPr="002B62BB">
          <w:rPr>
            <w:rFonts w:ascii="TH SarabunPSK" w:eastAsiaTheme="majorEastAsia" w:hAnsi="TH SarabunPSK" w:cs="TH SarabunPSK"/>
            <w:b/>
            <w:bCs/>
            <w:noProof/>
            <w:sz w:val="28"/>
          </w:rPr>
          <w:t>2</w:t>
        </w:r>
        <w:r w:rsidRPr="00332849">
          <w:rPr>
            <w:rFonts w:ascii="TH SarabunPSK" w:eastAsiaTheme="majorEastAsia" w:hAnsi="TH SarabunPSK" w:cs="TH SarabunPSK"/>
            <w:b/>
            <w:bCs/>
            <w:noProof/>
            <w:sz w:val="28"/>
          </w:rPr>
          <w:fldChar w:fldCharType="end"/>
        </w:r>
        <w:r w:rsidRPr="00332849">
          <w:rPr>
            <w:rFonts w:ascii="TH SarabunPSK" w:eastAsiaTheme="majorEastAsia" w:hAnsi="TH SarabunPSK" w:cs="TH SarabunPSK"/>
            <w:b/>
            <w:bCs/>
            <w:sz w:val="28"/>
          </w:rPr>
          <w:t xml:space="preserve"> ~</w:t>
        </w:r>
      </w:p>
    </w:sdtContent>
  </w:sdt>
  <w:p w:rsidR="00332849" w:rsidRDefault="002B62BB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F941F3"/>
    <w:multiLevelType w:val="hybridMultilevel"/>
    <w:tmpl w:val="5CACBC46"/>
    <w:lvl w:ilvl="0" w:tplc="5DFA92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D59C4"/>
    <w:multiLevelType w:val="hybridMultilevel"/>
    <w:tmpl w:val="E9EE0F78"/>
    <w:lvl w:ilvl="0" w:tplc="A9023D6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89C"/>
    <w:rsid w:val="002B62BB"/>
    <w:rsid w:val="008205C8"/>
    <w:rsid w:val="0089089C"/>
    <w:rsid w:val="00E54AAB"/>
    <w:rsid w:val="00F7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6CC2C8-4310-47FA-8849-E7CCBE1E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8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89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90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89C"/>
  </w:style>
  <w:style w:type="character" w:styleId="PlaceholderText">
    <w:name w:val="Placeholder Text"/>
    <w:basedOn w:val="DefaultParagraphFont"/>
    <w:uiPriority w:val="99"/>
    <w:semiHidden/>
    <w:rsid w:val="008908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EF066923578466EBF55DF774F37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9D0A6-6F1F-4EC4-8991-65BC87507BF9}"/>
      </w:docPartPr>
      <w:docPartBody>
        <w:p w:rsidR="00000000" w:rsidRDefault="008D1774" w:rsidP="008D1774">
          <w:pPr>
            <w:pStyle w:val="9EF066923578466EBF55DF774F378F96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43C88C6FF39D42C1B1B9DFFB8593E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B3391-98C0-4ADF-A221-57F1EFF954F3}"/>
      </w:docPartPr>
      <w:docPartBody>
        <w:p w:rsidR="00000000" w:rsidRDefault="008D1774" w:rsidP="008D1774">
          <w:pPr>
            <w:pStyle w:val="43C88C6FF39D42C1B1B9DFFB8593E009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CEA7AD4A09DC442DB0F57AA841EB0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D0E2B-EC3D-4927-A91B-8C910C8740E3}"/>
      </w:docPartPr>
      <w:docPartBody>
        <w:p w:rsidR="00000000" w:rsidRDefault="008D1774" w:rsidP="008D1774">
          <w:pPr>
            <w:pStyle w:val="CEA7AD4A09DC442DB0F57AA841EB0F08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90E7599B01814FB4A56D708129043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45D05-12B0-4D77-B95C-CB45C8F0B761}"/>
      </w:docPartPr>
      <w:docPartBody>
        <w:p w:rsidR="00000000" w:rsidRDefault="008D1774" w:rsidP="008D1774">
          <w:pPr>
            <w:pStyle w:val="90E7599B01814FB4A56D7081290439DB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E9201FE64F784360B9EE597462BC3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FF37A-D547-4D54-9BBD-6C5C17D46F37}"/>
      </w:docPartPr>
      <w:docPartBody>
        <w:p w:rsidR="00000000" w:rsidRDefault="008D1774" w:rsidP="008D1774">
          <w:pPr>
            <w:pStyle w:val="E9201FE64F784360B9EE597462BC3CB8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3F888A8900914BEBA0A288A5ADE95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E03DB-E976-4EC3-BD18-499F8E56EFCC}"/>
      </w:docPartPr>
      <w:docPartBody>
        <w:p w:rsidR="00000000" w:rsidRDefault="008D1774" w:rsidP="008D1774">
          <w:pPr>
            <w:pStyle w:val="3F888A8900914BEBA0A288A5ADE95621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1DBEEA02293947C5B443BD13BB0D9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33C2D-8D89-4848-A145-5EB442D7DC3D}"/>
      </w:docPartPr>
      <w:docPartBody>
        <w:p w:rsidR="00000000" w:rsidRDefault="008D1774" w:rsidP="008D1774">
          <w:pPr>
            <w:pStyle w:val="1DBEEA02293947C5B443BD13BB0D9DD1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4ADB497F4D614369BB1EF350F326C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AB8FB-42F5-4854-8996-BFC5D78D9A00}"/>
      </w:docPartPr>
      <w:docPartBody>
        <w:p w:rsidR="00000000" w:rsidRDefault="008D1774" w:rsidP="008D1774">
          <w:pPr>
            <w:pStyle w:val="4ADB497F4D614369BB1EF350F326CD29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7FB3D109B8394079B50BC09765C12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E97A6-FD2C-4617-94AE-75A414B46996}"/>
      </w:docPartPr>
      <w:docPartBody>
        <w:p w:rsidR="00000000" w:rsidRDefault="008D1774" w:rsidP="008D1774">
          <w:pPr>
            <w:pStyle w:val="7FB3D109B8394079B50BC09765C1259B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3CCDDEE4BE94455CBC9A5707E576E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08BEF-1EE4-4909-AEFB-E977765B5154}"/>
      </w:docPartPr>
      <w:docPartBody>
        <w:p w:rsidR="00000000" w:rsidRDefault="008D1774" w:rsidP="008D1774">
          <w:pPr>
            <w:pStyle w:val="3CCDDEE4BE94455CBC9A5707E576E2C2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5AD0510D82594F4096B991D26BCCB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175D4-7BBD-48B2-A5EC-69A59457D04A}"/>
      </w:docPartPr>
      <w:docPartBody>
        <w:p w:rsidR="00000000" w:rsidRDefault="008D1774" w:rsidP="008D1774">
          <w:pPr>
            <w:pStyle w:val="5AD0510D82594F4096B991D26BCCB4E6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17979803F83C428F85D1B89606BD0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D137E-5A41-49A6-B101-689865D0EE2D}"/>
      </w:docPartPr>
      <w:docPartBody>
        <w:p w:rsidR="00000000" w:rsidRDefault="008D1774" w:rsidP="008D1774">
          <w:pPr>
            <w:pStyle w:val="17979803F83C428F85D1B89606BD015D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F142182B5D1641EC8ACFC0DBE856B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F1B54-2D5F-4879-B75A-50476AB1D410}"/>
      </w:docPartPr>
      <w:docPartBody>
        <w:p w:rsidR="00000000" w:rsidRDefault="008D1774" w:rsidP="008D1774">
          <w:pPr>
            <w:pStyle w:val="F142182B5D1641EC8ACFC0DBE856BC61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5BA6A439CF544EC6AFBA4E1BF1CF1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950A8-682A-426F-B837-65C8D990C826}"/>
      </w:docPartPr>
      <w:docPartBody>
        <w:p w:rsidR="00000000" w:rsidRDefault="008D1774" w:rsidP="008D1774">
          <w:pPr>
            <w:pStyle w:val="5BA6A439CF544EC6AFBA4E1BF1CF127C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2AB5EA0E432544CC8B3E33B4AD087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D8326-4CE7-467D-9B27-3278EE0E2976}"/>
      </w:docPartPr>
      <w:docPartBody>
        <w:p w:rsidR="00000000" w:rsidRDefault="008D1774" w:rsidP="008D1774">
          <w:pPr>
            <w:pStyle w:val="2AB5EA0E432544CC8B3E33B4AD087BC6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A0A796CC069A4751990A4631E334A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4C950-EA28-456D-8E37-A16166D50D34}"/>
      </w:docPartPr>
      <w:docPartBody>
        <w:p w:rsidR="00000000" w:rsidRDefault="008D1774" w:rsidP="008D1774">
          <w:pPr>
            <w:pStyle w:val="A0A796CC069A4751990A4631E334A536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C8679491949C4B55BC36FE17C5E86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E332D-835B-4241-81A9-CE58B690FC1A}"/>
      </w:docPartPr>
      <w:docPartBody>
        <w:p w:rsidR="00000000" w:rsidRDefault="008D1774" w:rsidP="008D1774">
          <w:pPr>
            <w:pStyle w:val="C8679491949C4B55BC36FE17C5E8657E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1A2D198C0B00467FB6F6A8E8D3709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D0BAB-2AAD-40F8-83DF-6A6272E2D66F}"/>
      </w:docPartPr>
      <w:docPartBody>
        <w:p w:rsidR="00000000" w:rsidRDefault="008D1774" w:rsidP="008D1774">
          <w:pPr>
            <w:pStyle w:val="1A2D198C0B00467FB6F6A8E8D3709A9A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028A611E9DC54178906DB697C8596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19787-3F17-40B2-A866-1B0C73805140}"/>
      </w:docPartPr>
      <w:docPartBody>
        <w:p w:rsidR="00000000" w:rsidRDefault="008D1774" w:rsidP="008D1774">
          <w:pPr>
            <w:pStyle w:val="028A611E9DC54178906DB697C8596F4E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B56AF9304C294750B30C1264757FF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4F24F-7025-455D-A5D4-9E59284BBC74}"/>
      </w:docPartPr>
      <w:docPartBody>
        <w:p w:rsidR="00000000" w:rsidRDefault="008D1774" w:rsidP="008D1774">
          <w:pPr>
            <w:pStyle w:val="B56AF9304C294750B30C1264757FF9D4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78A84A37A63C4EB18DCEC0D51FEA4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43712-7DC6-4BD7-B008-1B51E1AA53F3}"/>
      </w:docPartPr>
      <w:docPartBody>
        <w:p w:rsidR="00000000" w:rsidRDefault="008D1774" w:rsidP="008D1774">
          <w:pPr>
            <w:pStyle w:val="78A84A37A63C4EB18DCEC0D51FEA41D9"/>
          </w:pPr>
          <w:r w:rsidRPr="00D12B9D">
            <w:rPr>
              <w:rStyle w:val="PlaceholderText"/>
            </w:rPr>
            <w:t>Click here to enter text.</w:t>
          </w:r>
        </w:p>
      </w:docPartBody>
    </w:docPart>
    <w:docPart>
      <w:docPartPr>
        <w:name w:val="4420F5510FFE4869AB464970371C1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4EFA6-9C5B-4C08-B8CC-DB598FFF82D4}"/>
      </w:docPartPr>
      <w:docPartBody>
        <w:p w:rsidR="00000000" w:rsidRDefault="008D1774" w:rsidP="008D1774">
          <w:pPr>
            <w:pStyle w:val="4420F5510FFE4869AB464970371C13E5"/>
          </w:pPr>
          <w:r w:rsidRPr="00D12B9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774"/>
    <w:rsid w:val="008D1774"/>
    <w:rsid w:val="00E8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774"/>
    <w:rPr>
      <w:color w:val="808080"/>
    </w:rPr>
  </w:style>
  <w:style w:type="paragraph" w:customStyle="1" w:styleId="C5225402C1374765B6DEC30643D9E261">
    <w:name w:val="C5225402C1374765B6DEC30643D9E261"/>
    <w:rsid w:val="008D1774"/>
  </w:style>
  <w:style w:type="paragraph" w:customStyle="1" w:styleId="F7A481A36EBF45E8A22079CC695579B4">
    <w:name w:val="F7A481A36EBF45E8A22079CC695579B4"/>
    <w:rsid w:val="008D1774"/>
  </w:style>
  <w:style w:type="paragraph" w:customStyle="1" w:styleId="1826A4E69FF64FF3A549DFF1C9127673">
    <w:name w:val="1826A4E69FF64FF3A549DFF1C9127673"/>
    <w:rsid w:val="008D1774"/>
  </w:style>
  <w:style w:type="paragraph" w:customStyle="1" w:styleId="6D3BB8C4121841E6900587F3E0281067">
    <w:name w:val="6D3BB8C4121841E6900587F3E0281067"/>
    <w:rsid w:val="008D1774"/>
  </w:style>
  <w:style w:type="paragraph" w:customStyle="1" w:styleId="705777049CAD41DC9DF57CF4BDE25BB2">
    <w:name w:val="705777049CAD41DC9DF57CF4BDE25BB2"/>
    <w:rsid w:val="008D1774"/>
  </w:style>
  <w:style w:type="paragraph" w:customStyle="1" w:styleId="486FFC9AC1A64E7EAC4D780A1C932FC4">
    <w:name w:val="486FFC9AC1A64E7EAC4D780A1C932FC4"/>
    <w:rsid w:val="008D1774"/>
  </w:style>
  <w:style w:type="paragraph" w:customStyle="1" w:styleId="781DA489083A4EBCADD3AB3DA76A6B34">
    <w:name w:val="781DA489083A4EBCADD3AB3DA76A6B34"/>
    <w:rsid w:val="008D1774"/>
  </w:style>
  <w:style w:type="paragraph" w:customStyle="1" w:styleId="D9934239274D4E598C53B73462853336">
    <w:name w:val="D9934239274D4E598C53B73462853336"/>
    <w:rsid w:val="008D1774"/>
  </w:style>
  <w:style w:type="paragraph" w:customStyle="1" w:styleId="B553E7A6968F42E8A6D56823F20DB1E0">
    <w:name w:val="B553E7A6968F42E8A6D56823F20DB1E0"/>
    <w:rsid w:val="008D1774"/>
  </w:style>
  <w:style w:type="paragraph" w:customStyle="1" w:styleId="E75B8671E0B84635B401D9D2C6510955">
    <w:name w:val="E75B8671E0B84635B401D9D2C6510955"/>
    <w:rsid w:val="008D1774"/>
  </w:style>
  <w:style w:type="paragraph" w:customStyle="1" w:styleId="9EF066923578466EBF55DF774F378F96">
    <w:name w:val="9EF066923578466EBF55DF774F378F96"/>
    <w:rsid w:val="008D1774"/>
  </w:style>
  <w:style w:type="paragraph" w:customStyle="1" w:styleId="43C88C6FF39D42C1B1B9DFFB8593E009">
    <w:name w:val="43C88C6FF39D42C1B1B9DFFB8593E009"/>
    <w:rsid w:val="008D1774"/>
  </w:style>
  <w:style w:type="paragraph" w:customStyle="1" w:styleId="CEA7AD4A09DC442DB0F57AA841EB0F08">
    <w:name w:val="CEA7AD4A09DC442DB0F57AA841EB0F08"/>
    <w:rsid w:val="008D1774"/>
  </w:style>
  <w:style w:type="paragraph" w:customStyle="1" w:styleId="90E7599B01814FB4A56D7081290439DB">
    <w:name w:val="90E7599B01814FB4A56D7081290439DB"/>
    <w:rsid w:val="008D1774"/>
  </w:style>
  <w:style w:type="paragraph" w:customStyle="1" w:styleId="492A084FB753430EB0FFBA658014F99E">
    <w:name w:val="492A084FB753430EB0FFBA658014F99E"/>
    <w:rsid w:val="008D1774"/>
  </w:style>
  <w:style w:type="paragraph" w:customStyle="1" w:styleId="80467B9E8E244607A8B97DEAF3189236">
    <w:name w:val="80467B9E8E244607A8B97DEAF3189236"/>
    <w:rsid w:val="008D1774"/>
  </w:style>
  <w:style w:type="paragraph" w:customStyle="1" w:styleId="9150E1F3FF074F2BB437B6D2D28D8599">
    <w:name w:val="9150E1F3FF074F2BB437B6D2D28D8599"/>
    <w:rsid w:val="008D1774"/>
  </w:style>
  <w:style w:type="paragraph" w:customStyle="1" w:styleId="6D3C53001CCC4D2E87D6CC5DB0405C37">
    <w:name w:val="6D3C53001CCC4D2E87D6CC5DB0405C37"/>
    <w:rsid w:val="008D1774"/>
  </w:style>
  <w:style w:type="paragraph" w:customStyle="1" w:styleId="E9201FE64F784360B9EE597462BC3CB8">
    <w:name w:val="E9201FE64F784360B9EE597462BC3CB8"/>
    <w:rsid w:val="008D1774"/>
  </w:style>
  <w:style w:type="paragraph" w:customStyle="1" w:styleId="3F888A8900914BEBA0A288A5ADE95621">
    <w:name w:val="3F888A8900914BEBA0A288A5ADE95621"/>
    <w:rsid w:val="008D1774"/>
  </w:style>
  <w:style w:type="paragraph" w:customStyle="1" w:styleId="3218C78E9A3047F4AC0864EE215FFABF">
    <w:name w:val="3218C78E9A3047F4AC0864EE215FFABF"/>
    <w:rsid w:val="008D1774"/>
  </w:style>
  <w:style w:type="paragraph" w:customStyle="1" w:styleId="B1A10871591E4453B25220274E1C28FE">
    <w:name w:val="B1A10871591E4453B25220274E1C28FE"/>
    <w:rsid w:val="008D1774"/>
  </w:style>
  <w:style w:type="paragraph" w:customStyle="1" w:styleId="1DBEEA02293947C5B443BD13BB0D9DD1">
    <w:name w:val="1DBEEA02293947C5B443BD13BB0D9DD1"/>
    <w:rsid w:val="008D1774"/>
  </w:style>
  <w:style w:type="paragraph" w:customStyle="1" w:styleId="4ADB497F4D614369BB1EF350F326CD29">
    <w:name w:val="4ADB497F4D614369BB1EF350F326CD29"/>
    <w:rsid w:val="008D1774"/>
  </w:style>
  <w:style w:type="paragraph" w:customStyle="1" w:styleId="562D9B334EFA46DAA463A40C48C433F4">
    <w:name w:val="562D9B334EFA46DAA463A40C48C433F4"/>
    <w:rsid w:val="008D1774"/>
  </w:style>
  <w:style w:type="paragraph" w:customStyle="1" w:styleId="DAE0C8FC314F4AE3AB1EA31BCEBCC163">
    <w:name w:val="DAE0C8FC314F4AE3AB1EA31BCEBCC163"/>
    <w:rsid w:val="008D1774"/>
  </w:style>
  <w:style w:type="paragraph" w:customStyle="1" w:styleId="809B4B51AD054D648F6B32081B89E4E4">
    <w:name w:val="809B4B51AD054D648F6B32081B89E4E4"/>
    <w:rsid w:val="008D1774"/>
  </w:style>
  <w:style w:type="paragraph" w:customStyle="1" w:styleId="7FB3D109B8394079B50BC09765C1259B">
    <w:name w:val="7FB3D109B8394079B50BC09765C1259B"/>
    <w:rsid w:val="008D1774"/>
  </w:style>
  <w:style w:type="paragraph" w:customStyle="1" w:styleId="25FD0D16E35A4836888F7842CA94BC42">
    <w:name w:val="25FD0D16E35A4836888F7842CA94BC42"/>
    <w:rsid w:val="008D1774"/>
  </w:style>
  <w:style w:type="paragraph" w:customStyle="1" w:styleId="3CCDDEE4BE94455CBC9A5707E576E2C2">
    <w:name w:val="3CCDDEE4BE94455CBC9A5707E576E2C2"/>
    <w:rsid w:val="008D1774"/>
  </w:style>
  <w:style w:type="paragraph" w:customStyle="1" w:styleId="2B10AF6E9BB848C1BE75CE2FA97F4163">
    <w:name w:val="2B10AF6E9BB848C1BE75CE2FA97F4163"/>
    <w:rsid w:val="008D1774"/>
  </w:style>
  <w:style w:type="paragraph" w:customStyle="1" w:styleId="DBACCD0A1C0748259A7375F0C7B49A09">
    <w:name w:val="DBACCD0A1C0748259A7375F0C7B49A09"/>
    <w:rsid w:val="008D1774"/>
  </w:style>
  <w:style w:type="paragraph" w:customStyle="1" w:styleId="8B36DDB399E54D69B4B83B0E64AAAE96">
    <w:name w:val="8B36DDB399E54D69B4B83B0E64AAAE96"/>
    <w:rsid w:val="008D1774"/>
  </w:style>
  <w:style w:type="paragraph" w:customStyle="1" w:styleId="13AEAB88308A42F68EE76D0CC6BFCD14">
    <w:name w:val="13AEAB88308A42F68EE76D0CC6BFCD14"/>
    <w:rsid w:val="008D1774"/>
  </w:style>
  <w:style w:type="paragraph" w:customStyle="1" w:styleId="0B0E4EB5F09B4E518115508DAA3A13B7">
    <w:name w:val="0B0E4EB5F09B4E518115508DAA3A13B7"/>
    <w:rsid w:val="008D1774"/>
  </w:style>
  <w:style w:type="paragraph" w:customStyle="1" w:styleId="165B7E25299F4F72BAFD4322942A14A7">
    <w:name w:val="165B7E25299F4F72BAFD4322942A14A7"/>
    <w:rsid w:val="008D1774"/>
  </w:style>
  <w:style w:type="paragraph" w:customStyle="1" w:styleId="7150DBC0DB8A426AA98B34B1ACDAA852">
    <w:name w:val="7150DBC0DB8A426AA98B34B1ACDAA852"/>
    <w:rsid w:val="008D1774"/>
  </w:style>
  <w:style w:type="paragraph" w:customStyle="1" w:styleId="1379BA3603544164B62A771DC4EFDEB9">
    <w:name w:val="1379BA3603544164B62A771DC4EFDEB9"/>
    <w:rsid w:val="008D1774"/>
  </w:style>
  <w:style w:type="paragraph" w:customStyle="1" w:styleId="9F17CC819AF84851B6B2B68400A96990">
    <w:name w:val="9F17CC819AF84851B6B2B68400A96990"/>
    <w:rsid w:val="008D1774"/>
  </w:style>
  <w:style w:type="paragraph" w:customStyle="1" w:styleId="30E6E4CB143C475A808F5FBC1EDF1252">
    <w:name w:val="30E6E4CB143C475A808F5FBC1EDF1252"/>
    <w:rsid w:val="008D1774"/>
  </w:style>
  <w:style w:type="paragraph" w:customStyle="1" w:styleId="EDE3D72BBD854CA4BCAA39F43DFCCE8E">
    <w:name w:val="EDE3D72BBD854CA4BCAA39F43DFCCE8E"/>
    <w:rsid w:val="008D1774"/>
  </w:style>
  <w:style w:type="paragraph" w:customStyle="1" w:styleId="0FAC96A9FF1C47C393B3A78C374EEFEB">
    <w:name w:val="0FAC96A9FF1C47C393B3A78C374EEFEB"/>
    <w:rsid w:val="008D1774"/>
  </w:style>
  <w:style w:type="paragraph" w:customStyle="1" w:styleId="5AD0510D82594F4096B991D26BCCB4E6">
    <w:name w:val="5AD0510D82594F4096B991D26BCCB4E6"/>
    <w:rsid w:val="008D1774"/>
  </w:style>
  <w:style w:type="paragraph" w:customStyle="1" w:styleId="17979803F83C428F85D1B89606BD015D">
    <w:name w:val="17979803F83C428F85D1B89606BD015D"/>
    <w:rsid w:val="008D1774"/>
  </w:style>
  <w:style w:type="paragraph" w:customStyle="1" w:styleId="F142182B5D1641EC8ACFC0DBE856BC61">
    <w:name w:val="F142182B5D1641EC8ACFC0DBE856BC61"/>
    <w:rsid w:val="008D1774"/>
  </w:style>
  <w:style w:type="paragraph" w:customStyle="1" w:styleId="5BA6A439CF544EC6AFBA4E1BF1CF127C">
    <w:name w:val="5BA6A439CF544EC6AFBA4E1BF1CF127C"/>
    <w:rsid w:val="008D1774"/>
  </w:style>
  <w:style w:type="paragraph" w:customStyle="1" w:styleId="2AB5EA0E432544CC8B3E33B4AD087BC6">
    <w:name w:val="2AB5EA0E432544CC8B3E33B4AD087BC6"/>
    <w:rsid w:val="008D1774"/>
  </w:style>
  <w:style w:type="paragraph" w:customStyle="1" w:styleId="A0A796CC069A4751990A4631E334A536">
    <w:name w:val="A0A796CC069A4751990A4631E334A536"/>
    <w:rsid w:val="008D1774"/>
  </w:style>
  <w:style w:type="paragraph" w:customStyle="1" w:styleId="C8679491949C4B55BC36FE17C5E8657E">
    <w:name w:val="C8679491949C4B55BC36FE17C5E8657E"/>
    <w:rsid w:val="008D1774"/>
  </w:style>
  <w:style w:type="paragraph" w:customStyle="1" w:styleId="1A2D198C0B00467FB6F6A8E8D3709A9A">
    <w:name w:val="1A2D198C0B00467FB6F6A8E8D3709A9A"/>
    <w:rsid w:val="008D1774"/>
  </w:style>
  <w:style w:type="paragraph" w:customStyle="1" w:styleId="CF6DD6511B444C10B72702654BE5566E">
    <w:name w:val="CF6DD6511B444C10B72702654BE5566E"/>
    <w:rsid w:val="008D1774"/>
  </w:style>
  <w:style w:type="paragraph" w:customStyle="1" w:styleId="028A611E9DC54178906DB697C8596F4E">
    <w:name w:val="028A611E9DC54178906DB697C8596F4E"/>
    <w:rsid w:val="008D1774"/>
  </w:style>
  <w:style w:type="paragraph" w:customStyle="1" w:styleId="B56AF9304C294750B30C1264757FF9D4">
    <w:name w:val="B56AF9304C294750B30C1264757FF9D4"/>
    <w:rsid w:val="008D1774"/>
  </w:style>
  <w:style w:type="paragraph" w:customStyle="1" w:styleId="78A84A37A63C4EB18DCEC0D51FEA41D9">
    <w:name w:val="78A84A37A63C4EB18DCEC0D51FEA41D9"/>
    <w:rsid w:val="008D1774"/>
  </w:style>
  <w:style w:type="paragraph" w:customStyle="1" w:styleId="4420F5510FFE4869AB464970371C13E5">
    <w:name w:val="4420F5510FFE4869AB464970371C13E5"/>
    <w:rsid w:val="008D1774"/>
  </w:style>
  <w:style w:type="paragraph" w:customStyle="1" w:styleId="6C80048EA7504954BFDD9BF44C4D088D">
    <w:name w:val="6C80048EA7504954BFDD9BF44C4D088D"/>
    <w:rsid w:val="008D1774"/>
  </w:style>
  <w:style w:type="paragraph" w:customStyle="1" w:styleId="DFEECB07E492415BAAF6B6E54235FE59">
    <w:name w:val="DFEECB07E492415BAAF6B6E54235FE59"/>
    <w:rsid w:val="008D17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[s][u][t][h][a][s][i][n][e][e] W.</dc:creator>
  <cp:keywords/>
  <dc:description/>
  <cp:lastModifiedBy>[s][u][t][h][a][s][i][n][e][e] W.</cp:lastModifiedBy>
  <cp:revision>2</cp:revision>
  <dcterms:created xsi:type="dcterms:W3CDTF">2018-10-04T09:03:00Z</dcterms:created>
  <dcterms:modified xsi:type="dcterms:W3CDTF">2018-10-04T09:15:00Z</dcterms:modified>
</cp:coreProperties>
</file>